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8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D176FF" w:rsidRPr="00D87AA5" w14:paraId="75E54044" w14:textId="77777777" w:rsidTr="0020105E">
        <w:trPr>
          <w:trHeight w:val="837"/>
        </w:trPr>
        <w:tc>
          <w:tcPr>
            <w:tcW w:w="5000" w:type="pct"/>
            <w:vAlign w:val="center"/>
          </w:tcPr>
          <w:p w14:paraId="7BDCA2C5" w14:textId="6CAE3859" w:rsidR="00D176FF" w:rsidRDefault="006912D2" w:rsidP="00D176FF">
            <w:pPr>
              <w:rPr>
                <w:b/>
                <w:sz w:val="18"/>
                <w:szCs w:val="18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59776" behindDoc="1" locked="0" layoutInCell="1" allowOverlap="1" wp14:anchorId="72B48EB0" wp14:editId="5937E43B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71120</wp:posOffset>
                  </wp:positionV>
                  <wp:extent cx="83820" cy="60960"/>
                  <wp:effectExtent l="0" t="0" r="0" b="0"/>
                  <wp:wrapNone/>
                  <wp:docPr id="4" name="timeoutpage1" descr="0:1" hidden="1" title="timeoutp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outpage1" descr="0:1" hidden="1" title="timeoutpage1"/>
                          <pic:cNvPicPr/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</w:rPr>
              <w:drawing>
                <wp:anchor distT="0" distB="0" distL="114300" distR="114300" simplePos="0" relativeHeight="251658752" behindDoc="1" locked="0" layoutInCell="1" allowOverlap="1" wp14:anchorId="2E4547F1" wp14:editId="503B857F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71120</wp:posOffset>
                  </wp:positionV>
                  <wp:extent cx="83820" cy="60960"/>
                  <wp:effectExtent l="0" t="0" r="0" b="0"/>
                  <wp:wrapNone/>
                  <wp:docPr id="3" name="timeoutList" descr="[]" hidden="1" title="timeoutLi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meoutList" descr="[]" hidden="1" title="timeoutList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6FF">
              <w:rPr>
                <w:i/>
              </w:rPr>
              <w:t xml:space="preserve">                                                                                                                            </w:t>
            </w:r>
            <w:r w:rsidR="00932D7E">
              <w:rPr>
                <w:i/>
              </w:rPr>
              <w:t xml:space="preserve">                   </w:t>
            </w:r>
          </w:p>
          <w:p w14:paraId="5A5D6769" w14:textId="77777777" w:rsidR="00B12AFC" w:rsidRPr="00932D7E" w:rsidRDefault="00375B8D" w:rsidP="00D176FF">
            <w:pPr>
              <w:rPr>
                <w:b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9962A43" wp14:editId="167D3FB7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313055</wp:posOffset>
                  </wp:positionV>
                  <wp:extent cx="2619375" cy="387985"/>
                  <wp:effectExtent l="19050" t="0" r="9525" b="0"/>
                  <wp:wrapTight wrapText="bothSides">
                    <wp:wrapPolygon edited="0">
                      <wp:start x="-157" y="0"/>
                      <wp:lineTo x="-157" y="20151"/>
                      <wp:lineTo x="21679" y="20151"/>
                      <wp:lineTo x="21679" y="0"/>
                      <wp:lineTo x="-157" y="0"/>
                    </wp:wrapPolygon>
                  </wp:wrapTight>
                  <wp:docPr id="2" name="Picture 8" descr="Logo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2AFC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4C550D1F" w14:textId="77777777" w:rsidR="00D176FF" w:rsidRPr="00F9046D" w:rsidRDefault="00375B8D" w:rsidP="00B12AFC">
            <w:pPr>
              <w:rPr>
                <w:i/>
              </w:rPr>
            </w:pPr>
            <w:r>
              <w:rPr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5239A37A" wp14:editId="5E021C81">
                  <wp:extent cx="678180" cy="678180"/>
                  <wp:effectExtent l="19050" t="0" r="7620" b="0"/>
                  <wp:docPr id="1" name="Picture 7" descr="Mühür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ühür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6FF" w:rsidRPr="00932D7E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51318C">
              <w:rPr>
                <w:i/>
                <w:sz w:val="18"/>
                <w:szCs w:val="18"/>
              </w:rPr>
              <w:t xml:space="preserve">    </w:t>
            </w:r>
            <w:r w:rsidR="00D22828">
              <w:rPr>
                <w:i/>
                <w:sz w:val="18"/>
                <w:szCs w:val="18"/>
              </w:rPr>
              <w:t xml:space="preserve">                          </w:t>
            </w:r>
          </w:p>
        </w:tc>
      </w:tr>
      <w:tr w:rsidR="00D87AA5" w:rsidRPr="00D87AA5" w14:paraId="5B0E8EFB" w14:textId="77777777" w:rsidTr="0020105E">
        <w:trPr>
          <w:trHeight w:val="694"/>
        </w:trPr>
        <w:tc>
          <w:tcPr>
            <w:tcW w:w="5000" w:type="pct"/>
          </w:tcPr>
          <w:p w14:paraId="76DF6105" w14:textId="77777777" w:rsidR="00CC63CD" w:rsidRDefault="00CC63CD" w:rsidP="0092699E">
            <w:pPr>
              <w:pStyle w:val="Heading9"/>
              <w:ind w:left="0"/>
              <w:rPr>
                <w:sz w:val="24"/>
                <w:szCs w:val="24"/>
                <w:lang w:val="es-ES"/>
              </w:rPr>
            </w:pPr>
          </w:p>
          <w:p w14:paraId="7299E171" w14:textId="77777777" w:rsidR="00D87AA5" w:rsidRPr="00CC63CD" w:rsidRDefault="00A3120E" w:rsidP="0092699E">
            <w:pPr>
              <w:pStyle w:val="Heading9"/>
              <w:ind w:left="0"/>
              <w:rPr>
                <w:sz w:val="24"/>
                <w:szCs w:val="24"/>
                <w:lang w:val="es-ES"/>
              </w:rPr>
            </w:pPr>
            <w:r w:rsidRPr="00CC63CD">
              <w:rPr>
                <w:sz w:val="24"/>
                <w:szCs w:val="24"/>
                <w:lang w:val="es-ES"/>
              </w:rPr>
              <w:t xml:space="preserve">MALZEME ve ÜRÜN SERTİFİKALANDIRMA </w:t>
            </w:r>
            <w:r w:rsidR="00D87AA5" w:rsidRPr="00CC63CD">
              <w:rPr>
                <w:sz w:val="24"/>
                <w:szCs w:val="24"/>
                <w:lang w:val="es-ES"/>
              </w:rPr>
              <w:t>BAŞVURU FORMU</w:t>
            </w:r>
          </w:p>
          <w:p w14:paraId="146AAA28" w14:textId="77777777" w:rsidR="00A3120E" w:rsidRPr="00A3120E" w:rsidRDefault="00D87AA5" w:rsidP="0092699E">
            <w:pPr>
              <w:pStyle w:val="Heading1"/>
            </w:pPr>
            <w:r w:rsidRPr="00CC63CD">
              <w:rPr>
                <w:b w:val="0"/>
                <w:i/>
                <w:sz w:val="24"/>
                <w:szCs w:val="24"/>
              </w:rPr>
              <w:t xml:space="preserve">APPLICATION FORM FOR </w:t>
            </w:r>
            <w:r w:rsidR="00A3120E" w:rsidRPr="00CC63CD">
              <w:rPr>
                <w:b w:val="0"/>
                <w:i/>
                <w:sz w:val="24"/>
                <w:szCs w:val="24"/>
              </w:rPr>
              <w:t>MATERIAL and PRODUCT CERTIFICATION</w:t>
            </w:r>
          </w:p>
        </w:tc>
      </w:tr>
    </w:tbl>
    <w:p w14:paraId="589013D7" w14:textId="77777777" w:rsidR="00CC63CD" w:rsidRDefault="00CC63CD" w:rsidP="00CC63CD">
      <w:pPr>
        <w:pStyle w:val="BodyText"/>
        <w:ind w:left="-142" w:right="-142"/>
        <w:jc w:val="left"/>
        <w:rPr>
          <w:rFonts w:ascii="Times New Roman" w:hAnsi="Times New Roman"/>
          <w:sz w:val="20"/>
        </w:rPr>
      </w:pPr>
    </w:p>
    <w:p w14:paraId="2A560516" w14:textId="77777777" w:rsidR="00A8336E" w:rsidRPr="00C36720" w:rsidRDefault="00554D48" w:rsidP="00CC63CD">
      <w:pPr>
        <w:pStyle w:val="BodyText"/>
        <w:ind w:left="-142" w:right="-142"/>
        <w:jc w:val="left"/>
        <w:rPr>
          <w:rFonts w:ascii="Times New Roman" w:hAnsi="Times New Roman"/>
          <w:sz w:val="20"/>
        </w:rPr>
      </w:pPr>
      <w:proofErr w:type="spellStart"/>
      <w:r w:rsidRPr="00C36720">
        <w:rPr>
          <w:rFonts w:ascii="Times New Roman" w:hAnsi="Times New Roman"/>
          <w:sz w:val="20"/>
        </w:rPr>
        <w:t>Aşağıda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özellikleri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belirtilen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ürün</w:t>
      </w:r>
      <w:proofErr w:type="spellEnd"/>
      <w:r w:rsidR="00A8336E" w:rsidRPr="00C36720">
        <w:rPr>
          <w:rFonts w:ascii="Times New Roman" w:hAnsi="Times New Roman"/>
          <w:sz w:val="20"/>
        </w:rPr>
        <w:t>(</w:t>
      </w:r>
      <w:proofErr w:type="spellStart"/>
      <w:r w:rsidR="00A8336E" w:rsidRPr="00C36720">
        <w:rPr>
          <w:rFonts w:ascii="Times New Roman" w:hAnsi="Times New Roman"/>
          <w:sz w:val="20"/>
        </w:rPr>
        <w:t>ler</w:t>
      </w:r>
      <w:proofErr w:type="spellEnd"/>
      <w:r w:rsidR="00C36720" w:rsidRPr="00C36720">
        <w:rPr>
          <w:rFonts w:ascii="Times New Roman" w:hAnsi="Times New Roman"/>
          <w:sz w:val="20"/>
        </w:rPr>
        <w:t xml:space="preserve">) </w:t>
      </w:r>
      <w:proofErr w:type="spellStart"/>
      <w:r w:rsidR="00C36720" w:rsidRPr="00C36720">
        <w:rPr>
          <w:rFonts w:ascii="Times New Roman" w:hAnsi="Times New Roman"/>
          <w:sz w:val="20"/>
        </w:rPr>
        <w:t>için</w:t>
      </w:r>
      <w:proofErr w:type="spellEnd"/>
      <w:r w:rsidR="00C36720" w:rsidRPr="00C36720">
        <w:rPr>
          <w:rFonts w:ascii="Times New Roman" w:hAnsi="Times New Roman"/>
          <w:sz w:val="20"/>
        </w:rPr>
        <w:t xml:space="preserve"> </w:t>
      </w:r>
      <w:proofErr w:type="spellStart"/>
      <w:r w:rsidR="00C36720" w:rsidRPr="00C36720">
        <w:rPr>
          <w:rFonts w:ascii="Times New Roman" w:hAnsi="Times New Roman"/>
          <w:sz w:val="20"/>
        </w:rPr>
        <w:t>sertifikalandırma</w:t>
      </w:r>
      <w:proofErr w:type="spellEnd"/>
      <w:r w:rsidR="00C36720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fiyat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teklifinizi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göndermenizi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rica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ederiz</w:t>
      </w:r>
      <w:proofErr w:type="spellEnd"/>
      <w:r w:rsidR="00A8336E" w:rsidRPr="00C36720">
        <w:rPr>
          <w:rFonts w:ascii="Times New Roman" w:hAnsi="Times New Roman"/>
          <w:sz w:val="20"/>
        </w:rPr>
        <w:t>.</w:t>
      </w:r>
    </w:p>
    <w:p w14:paraId="410DD8A3" w14:textId="77777777" w:rsidR="00D87AA5" w:rsidRPr="00C36720" w:rsidRDefault="00A8336E" w:rsidP="00CC63CD">
      <w:pPr>
        <w:ind w:left="-142" w:right="-142"/>
        <w:jc w:val="left"/>
        <w:rPr>
          <w:i/>
        </w:rPr>
      </w:pPr>
      <w:r w:rsidRPr="00C36720">
        <w:rPr>
          <w:i/>
        </w:rPr>
        <w:t xml:space="preserve">We kindly request </w:t>
      </w:r>
      <w:r w:rsidR="00D01EF7">
        <w:rPr>
          <w:i/>
        </w:rPr>
        <w:t>you to submit your</w:t>
      </w:r>
      <w:r w:rsidRPr="00C36720">
        <w:rPr>
          <w:i/>
        </w:rPr>
        <w:t xml:space="preserve"> conformity assessment quotation for </w:t>
      </w:r>
      <w:r w:rsidR="00554D48" w:rsidRPr="00C36720">
        <w:rPr>
          <w:i/>
        </w:rPr>
        <w:t>below</w:t>
      </w:r>
      <w:r w:rsidRPr="00C36720">
        <w:rPr>
          <w:i/>
        </w:rPr>
        <w:t xml:space="preserve"> mention</w:t>
      </w:r>
      <w:r w:rsidR="00C36720" w:rsidRPr="00C36720">
        <w:rPr>
          <w:i/>
        </w:rPr>
        <w:t>ed product(s).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708"/>
        <w:gridCol w:w="1418"/>
        <w:gridCol w:w="1205"/>
        <w:gridCol w:w="3047"/>
      </w:tblGrid>
      <w:tr w:rsidR="004D6C9C" w:rsidRPr="00C73EE6" w14:paraId="7218E92C" w14:textId="77777777" w:rsidTr="00131CE4">
        <w:tc>
          <w:tcPr>
            <w:tcW w:w="104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3CAF2B" w14:textId="77777777" w:rsidR="000D51E7" w:rsidRPr="00C73EE6" w:rsidRDefault="004D6C9C" w:rsidP="00C35382">
            <w:pPr>
              <w:pStyle w:val="Heading2"/>
              <w:tabs>
                <w:tab w:val="left" w:pos="-567"/>
                <w:tab w:val="left" w:pos="-284"/>
                <w:tab w:val="left" w:pos="993"/>
                <w:tab w:val="left" w:pos="2552"/>
              </w:tabs>
              <w:rPr>
                <w:b/>
                <w:i w:val="0"/>
                <w:sz w:val="24"/>
                <w:szCs w:val="24"/>
                <w:lang w:val="en-US"/>
              </w:rPr>
            </w:pPr>
            <w:r w:rsidRPr="00C73EE6">
              <w:rPr>
                <w:sz w:val="24"/>
                <w:szCs w:val="24"/>
                <w:lang w:val="en-US"/>
              </w:rPr>
              <w:tab/>
            </w:r>
          </w:p>
        </w:tc>
      </w:tr>
      <w:tr w:rsidR="000C32BE" w:rsidRPr="00D87AA5" w14:paraId="39C8B1FF" w14:textId="77777777" w:rsidTr="000D1F62">
        <w:trPr>
          <w:trHeight w:val="962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B6340C" w14:textId="77777777" w:rsidR="00EA51F6" w:rsidRDefault="000C32BE" w:rsidP="00D01EF7">
            <w:pPr>
              <w:pStyle w:val="Heading1"/>
              <w:tabs>
                <w:tab w:val="left" w:pos="851"/>
              </w:tabs>
              <w:ind w:right="-108"/>
              <w:jc w:val="left"/>
              <w:rPr>
                <w:sz w:val="20"/>
                <w:lang w:val="es-ES"/>
              </w:rPr>
            </w:pPr>
            <w:r w:rsidRPr="002D04A5">
              <w:rPr>
                <w:sz w:val="20"/>
              </w:rPr>
              <w:t xml:space="preserve"> </w:t>
            </w:r>
            <w:proofErr w:type="spellStart"/>
            <w:r w:rsidR="00EA51F6">
              <w:rPr>
                <w:sz w:val="20"/>
                <w:lang w:val="es-ES"/>
              </w:rPr>
              <w:t>Başvuru</w:t>
            </w:r>
            <w:proofErr w:type="spellEnd"/>
            <w:r w:rsidR="00EA51F6">
              <w:rPr>
                <w:sz w:val="20"/>
                <w:lang w:val="es-ES"/>
              </w:rPr>
              <w:t xml:space="preserve"> </w:t>
            </w:r>
            <w:proofErr w:type="spellStart"/>
            <w:r w:rsidR="00EA51F6">
              <w:rPr>
                <w:sz w:val="20"/>
                <w:lang w:val="es-ES"/>
              </w:rPr>
              <w:t>tarihi</w:t>
            </w:r>
            <w:proofErr w:type="spellEnd"/>
            <w:r w:rsidR="00EA51F6">
              <w:rPr>
                <w:sz w:val="20"/>
                <w:lang w:val="es-ES"/>
              </w:rPr>
              <w:t xml:space="preserve">: </w:t>
            </w:r>
            <w:r w:rsidR="00E0311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51F6">
              <w:instrText xml:space="preserve"> FORMTEXT </w:instrText>
            </w:r>
            <w:r w:rsidR="00E0311F">
              <w:fldChar w:fldCharType="separate"/>
            </w:r>
            <w:r w:rsidR="00EA51F6">
              <w:rPr>
                <w:noProof/>
              </w:rPr>
              <w:t> </w:t>
            </w:r>
            <w:r w:rsidR="00EA51F6">
              <w:rPr>
                <w:noProof/>
              </w:rPr>
              <w:t> </w:t>
            </w:r>
            <w:r w:rsidR="00EA51F6">
              <w:rPr>
                <w:noProof/>
              </w:rPr>
              <w:t> </w:t>
            </w:r>
            <w:r w:rsidR="00EA51F6">
              <w:rPr>
                <w:noProof/>
              </w:rPr>
              <w:t> </w:t>
            </w:r>
            <w:r w:rsidR="00EA51F6">
              <w:rPr>
                <w:noProof/>
              </w:rPr>
              <w:t> </w:t>
            </w:r>
            <w:r w:rsidR="00E0311F">
              <w:fldChar w:fldCharType="end"/>
            </w:r>
          </w:p>
          <w:p w14:paraId="28F77BF7" w14:textId="77777777" w:rsidR="000C32BE" w:rsidRPr="001E7964" w:rsidRDefault="00EA51F6" w:rsidP="00D01EF7">
            <w:pPr>
              <w:jc w:val="left"/>
              <w:rPr>
                <w:sz w:val="18"/>
                <w:szCs w:val="18"/>
              </w:rPr>
            </w:pPr>
            <w:r w:rsidRPr="00D01EF7">
              <w:rPr>
                <w:i/>
              </w:rPr>
              <w:t>Application Date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5B70C6" w14:textId="77777777" w:rsidR="000C32BE" w:rsidRPr="002D04A5" w:rsidRDefault="000C32BE" w:rsidP="00D01EF7">
            <w:pPr>
              <w:pStyle w:val="Heading1"/>
              <w:tabs>
                <w:tab w:val="left" w:pos="851"/>
              </w:tabs>
              <w:ind w:right="-108"/>
              <w:jc w:val="left"/>
              <w:rPr>
                <w:sz w:val="20"/>
                <w:lang w:val="es-ES"/>
              </w:rPr>
            </w:pPr>
            <w:proofErr w:type="spellStart"/>
            <w:r w:rsidRPr="002D04A5">
              <w:rPr>
                <w:sz w:val="20"/>
                <w:lang w:val="es-ES"/>
              </w:rPr>
              <w:t>Üretici</w:t>
            </w:r>
            <w:proofErr w:type="spellEnd"/>
            <w:r w:rsidRPr="002D04A5">
              <w:rPr>
                <w:sz w:val="20"/>
                <w:lang w:val="es-ES"/>
              </w:rPr>
              <w:t xml:space="preserve"> Firma:</w:t>
            </w:r>
          </w:p>
          <w:p w14:paraId="04021EB2" w14:textId="77777777" w:rsidR="000C32BE" w:rsidRPr="00EA51F6" w:rsidRDefault="000C32BE" w:rsidP="00D01EF7">
            <w:pPr>
              <w:jc w:val="left"/>
              <w:rPr>
                <w:i/>
              </w:rPr>
            </w:pPr>
            <w:r w:rsidRPr="00EA51F6">
              <w:rPr>
                <w:i/>
              </w:rPr>
              <w:t>Manufacture Company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04012" w14:textId="77777777" w:rsidR="000C32BE" w:rsidRPr="00C73EE6" w:rsidRDefault="000C32BE" w:rsidP="00D01EF7">
            <w:pPr>
              <w:pStyle w:val="Heading1"/>
              <w:tabs>
                <w:tab w:val="left" w:pos="851"/>
              </w:tabs>
              <w:jc w:val="left"/>
              <w:rPr>
                <w:sz w:val="20"/>
                <w:lang w:val="es-ES"/>
              </w:rPr>
            </w:pPr>
            <w:proofErr w:type="spellStart"/>
            <w:r>
              <w:rPr>
                <w:sz w:val="20"/>
                <w:lang w:val="es-ES"/>
              </w:rPr>
              <w:t>Başvuran</w:t>
            </w:r>
            <w:proofErr w:type="spellEnd"/>
            <w:r>
              <w:rPr>
                <w:sz w:val="20"/>
                <w:lang w:val="es-ES"/>
              </w:rPr>
              <w:t xml:space="preserve"> Firma </w:t>
            </w:r>
          </w:p>
          <w:p w14:paraId="6786CF39" w14:textId="77777777" w:rsidR="000C32BE" w:rsidRPr="000C32BE" w:rsidRDefault="000C32BE" w:rsidP="00D01EF7">
            <w:pPr>
              <w:pStyle w:val="Heading2"/>
              <w:tabs>
                <w:tab w:val="left" w:pos="993"/>
                <w:tab w:val="left" w:pos="2694"/>
              </w:tabs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Applicant Company</w:t>
            </w:r>
            <w:r w:rsidRPr="00C36720">
              <w:rPr>
                <w:sz w:val="20"/>
              </w:rPr>
              <w:t xml:space="preserve"> </w:t>
            </w:r>
          </w:p>
        </w:tc>
      </w:tr>
      <w:tr w:rsidR="000C32BE" w:rsidRPr="00D87AA5" w14:paraId="0D855397" w14:textId="77777777" w:rsidTr="000D1F62">
        <w:trPr>
          <w:trHeight w:val="664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6159E1" w14:textId="77777777" w:rsidR="000C32BE" w:rsidRDefault="000C32BE" w:rsidP="00D01EF7">
            <w:pPr>
              <w:pStyle w:val="Heading1"/>
              <w:tabs>
                <w:tab w:val="left" w:pos="851"/>
              </w:tabs>
              <w:ind w:right="-108"/>
              <w:jc w:val="left"/>
              <w:rPr>
                <w:sz w:val="20"/>
                <w:lang w:val="es-ES"/>
              </w:rPr>
            </w:pPr>
            <w:proofErr w:type="spellStart"/>
            <w:r w:rsidRPr="002D04A5">
              <w:rPr>
                <w:sz w:val="20"/>
                <w:lang w:val="es-ES"/>
              </w:rPr>
              <w:t>Adı</w:t>
            </w:r>
            <w:proofErr w:type="spellEnd"/>
            <w:r w:rsidRPr="002D04A5">
              <w:rPr>
                <w:sz w:val="20"/>
                <w:lang w:val="es-ES"/>
              </w:rPr>
              <w:t xml:space="preserve"> ve </w:t>
            </w:r>
            <w:proofErr w:type="spellStart"/>
            <w:r w:rsidRPr="002D04A5">
              <w:rPr>
                <w:sz w:val="20"/>
                <w:lang w:val="es-ES"/>
              </w:rPr>
              <w:t>Adresi</w:t>
            </w:r>
            <w:proofErr w:type="spellEnd"/>
            <w:r>
              <w:rPr>
                <w:sz w:val="20"/>
                <w:lang w:val="es-ES"/>
              </w:rPr>
              <w:t>:</w:t>
            </w:r>
          </w:p>
          <w:p w14:paraId="28C1E934" w14:textId="77777777" w:rsidR="000C32BE" w:rsidRPr="000C32BE" w:rsidRDefault="000C32BE" w:rsidP="00D01EF7">
            <w:pPr>
              <w:jc w:val="both"/>
              <w:rPr>
                <w:lang w:val="es-ES"/>
              </w:rPr>
            </w:pPr>
            <w:r w:rsidRPr="002D04A5">
              <w:t>Name and Address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1C28EA" w14:textId="77777777" w:rsidR="000C32BE" w:rsidRDefault="00E0311F" w:rsidP="00D01EF7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>
              <w:instrText xml:space="preserve"> FORMTEXT </w:instrText>
            </w:r>
            <w:r>
              <w:fldChar w:fldCharType="separate"/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A553F" w14:textId="77777777" w:rsidR="000C32BE" w:rsidRDefault="00E0311F" w:rsidP="00D01EF7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>
              <w:instrText xml:space="preserve"> FORMTEXT </w:instrText>
            </w:r>
            <w:r>
              <w:fldChar w:fldCharType="separate"/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2BE" w:rsidRPr="00D87AA5" w14:paraId="1B51E9CC" w14:textId="77777777" w:rsidTr="000D1F62">
        <w:tc>
          <w:tcPr>
            <w:tcW w:w="4112" w:type="dxa"/>
            <w:tcBorders>
              <w:left w:val="single" w:sz="12" w:space="0" w:color="auto"/>
            </w:tcBorders>
            <w:vAlign w:val="center"/>
          </w:tcPr>
          <w:p w14:paraId="4EE48B84" w14:textId="77777777" w:rsidR="000C32BE" w:rsidRPr="002B1F45" w:rsidRDefault="00D01EF7" w:rsidP="00D01EF7">
            <w:pPr>
              <w:tabs>
                <w:tab w:val="left" w:pos="851"/>
                <w:tab w:val="left" w:pos="993"/>
                <w:tab w:val="left" w:pos="2694"/>
              </w:tabs>
              <w:ind w:right="-10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Kişi</w:t>
            </w:r>
            <w:proofErr w:type="spellEnd"/>
            <w:r w:rsidR="000C32BE" w:rsidRPr="002B1F45">
              <w:rPr>
                <w:b/>
              </w:rPr>
              <w:t>:</w:t>
            </w:r>
          </w:p>
          <w:p w14:paraId="30C9219E" w14:textId="77777777" w:rsidR="000C32BE" w:rsidRPr="002B1F45" w:rsidRDefault="000C32BE" w:rsidP="00D01EF7">
            <w:pPr>
              <w:pStyle w:val="Heading2"/>
              <w:tabs>
                <w:tab w:val="left" w:pos="993"/>
                <w:tab w:val="left" w:pos="2694"/>
              </w:tabs>
              <w:ind w:right="-108"/>
              <w:jc w:val="left"/>
              <w:rPr>
                <w:i w:val="0"/>
                <w:sz w:val="20"/>
              </w:rPr>
            </w:pPr>
            <w:r w:rsidRPr="002B1F45">
              <w:rPr>
                <w:sz w:val="20"/>
              </w:rPr>
              <w:t>Contact person</w:t>
            </w:r>
          </w:p>
        </w:tc>
        <w:tc>
          <w:tcPr>
            <w:tcW w:w="2126" w:type="dxa"/>
            <w:gridSpan w:val="2"/>
            <w:vAlign w:val="center"/>
          </w:tcPr>
          <w:p w14:paraId="2F1B7BFF" w14:textId="77777777" w:rsidR="000C32BE" w:rsidRPr="002B1F45" w:rsidRDefault="00E0311F" w:rsidP="00D01EF7">
            <w:pPr>
              <w:pStyle w:val="Heading2"/>
              <w:tabs>
                <w:tab w:val="left" w:pos="993"/>
                <w:tab w:val="left" w:pos="2694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0C32BE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  <w:bookmarkEnd w:id="0"/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4C70B80F" w14:textId="77777777" w:rsidR="000C32BE" w:rsidRDefault="00E0311F" w:rsidP="00D01EF7">
            <w:pPr>
              <w:jc w:val="left"/>
            </w:pPr>
            <w:r w:rsidRPr="00255A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 w:rsidRPr="00255A1D">
              <w:instrText xml:space="preserve"> FORMTEXT </w:instrText>
            </w:r>
            <w:r w:rsidRPr="00255A1D">
              <w:fldChar w:fldCharType="separate"/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Pr="00255A1D">
              <w:fldChar w:fldCharType="end"/>
            </w:r>
          </w:p>
        </w:tc>
      </w:tr>
      <w:tr w:rsidR="000C32BE" w:rsidRPr="00D87AA5" w14:paraId="57C48BF1" w14:textId="77777777" w:rsidTr="000D1F62">
        <w:trPr>
          <w:trHeight w:val="416"/>
        </w:trPr>
        <w:tc>
          <w:tcPr>
            <w:tcW w:w="4112" w:type="dxa"/>
            <w:tcBorders>
              <w:left w:val="single" w:sz="12" w:space="0" w:color="auto"/>
            </w:tcBorders>
            <w:vAlign w:val="center"/>
          </w:tcPr>
          <w:p w14:paraId="3083027D" w14:textId="77777777" w:rsidR="000C32BE" w:rsidRPr="002B1F45" w:rsidRDefault="00D01EF7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No:</w:t>
            </w:r>
          </w:p>
          <w:p w14:paraId="2D0344E9" w14:textId="77777777" w:rsidR="000C32BE" w:rsidRPr="002B1F45" w:rsidRDefault="000C32BE" w:rsidP="00D01EF7">
            <w:pPr>
              <w:pStyle w:val="Heading2"/>
              <w:tabs>
                <w:tab w:val="left" w:pos="851"/>
                <w:tab w:val="left" w:pos="3402"/>
                <w:tab w:val="left" w:pos="4678"/>
                <w:tab w:val="left" w:pos="6237"/>
              </w:tabs>
              <w:ind w:right="-108"/>
              <w:jc w:val="left"/>
              <w:rPr>
                <w:sz w:val="20"/>
              </w:rPr>
            </w:pPr>
            <w:r w:rsidRPr="002B1F45">
              <w:rPr>
                <w:sz w:val="20"/>
              </w:rPr>
              <w:t>Phone number</w:t>
            </w:r>
          </w:p>
        </w:tc>
        <w:tc>
          <w:tcPr>
            <w:tcW w:w="2126" w:type="dxa"/>
            <w:gridSpan w:val="2"/>
            <w:vAlign w:val="center"/>
          </w:tcPr>
          <w:p w14:paraId="71776DC4" w14:textId="77777777" w:rsidR="000C32BE" w:rsidRPr="002B1F45" w:rsidRDefault="00E0311F" w:rsidP="00D01EF7">
            <w:pPr>
              <w:pStyle w:val="Heading2"/>
              <w:tabs>
                <w:tab w:val="left" w:pos="851"/>
                <w:tab w:val="left" w:pos="3402"/>
                <w:tab w:val="left" w:pos="4678"/>
                <w:tab w:val="left" w:pos="6237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0C32BE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  <w:bookmarkEnd w:id="1"/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0DBAF137" w14:textId="77777777" w:rsidR="000C32BE" w:rsidRDefault="00E0311F" w:rsidP="00D01EF7">
            <w:pPr>
              <w:jc w:val="left"/>
            </w:pPr>
            <w:r w:rsidRPr="00255A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 w:rsidRPr="00255A1D">
              <w:instrText xml:space="preserve"> FORMTEXT </w:instrText>
            </w:r>
            <w:r w:rsidRPr="00255A1D">
              <w:fldChar w:fldCharType="separate"/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Pr="00255A1D">
              <w:fldChar w:fldCharType="end"/>
            </w:r>
          </w:p>
        </w:tc>
      </w:tr>
      <w:tr w:rsidR="000C32BE" w:rsidRPr="00D87AA5" w14:paraId="7B8FFE7A" w14:textId="77777777" w:rsidTr="000D1F62">
        <w:trPr>
          <w:trHeight w:val="463"/>
        </w:trPr>
        <w:tc>
          <w:tcPr>
            <w:tcW w:w="4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3988E6" w14:textId="77777777" w:rsidR="000C32BE" w:rsidRPr="002B1F45" w:rsidRDefault="00D01EF7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Faks</w:t>
            </w:r>
            <w:proofErr w:type="spellEnd"/>
            <w:r>
              <w:rPr>
                <w:sz w:val="20"/>
              </w:rPr>
              <w:t xml:space="preserve"> No.</w:t>
            </w:r>
            <w:r w:rsidR="000C32BE" w:rsidRPr="002B1F45">
              <w:rPr>
                <w:sz w:val="20"/>
              </w:rPr>
              <w:t>:</w:t>
            </w:r>
          </w:p>
          <w:p w14:paraId="7C45AC0E" w14:textId="77777777" w:rsidR="000C32BE" w:rsidRPr="002B1F45" w:rsidRDefault="000C32BE" w:rsidP="00D01EF7">
            <w:pPr>
              <w:pStyle w:val="Heading2"/>
              <w:tabs>
                <w:tab w:val="left" w:pos="1276"/>
                <w:tab w:val="left" w:pos="3402"/>
                <w:tab w:val="left" w:pos="6237"/>
              </w:tabs>
              <w:ind w:right="-108"/>
              <w:jc w:val="left"/>
              <w:rPr>
                <w:sz w:val="20"/>
              </w:rPr>
            </w:pPr>
            <w:r w:rsidRPr="002B1F45">
              <w:rPr>
                <w:sz w:val="20"/>
              </w:rPr>
              <w:t>Fax number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17E68063" w14:textId="77777777" w:rsidR="000C32BE" w:rsidRPr="002B1F45" w:rsidRDefault="00E0311F" w:rsidP="00D01EF7">
            <w:pPr>
              <w:pStyle w:val="Heading2"/>
              <w:tabs>
                <w:tab w:val="left" w:pos="3402"/>
                <w:tab w:val="left" w:pos="6237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0C32BE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  <w:bookmarkEnd w:id="2"/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D80DA4" w14:textId="77777777" w:rsidR="000C32BE" w:rsidRDefault="00E0311F" w:rsidP="00D01EF7">
            <w:pPr>
              <w:jc w:val="left"/>
            </w:pPr>
            <w:r w:rsidRPr="00255A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 w:rsidRPr="00255A1D">
              <w:instrText xml:space="preserve"> FORMTEXT </w:instrText>
            </w:r>
            <w:r w:rsidRPr="00255A1D">
              <w:fldChar w:fldCharType="separate"/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Pr="00255A1D">
              <w:fldChar w:fldCharType="end"/>
            </w:r>
          </w:p>
        </w:tc>
      </w:tr>
      <w:tr w:rsidR="000C32BE" w:rsidRPr="00D87AA5" w14:paraId="28111C1A" w14:textId="77777777" w:rsidTr="000D1F62">
        <w:tc>
          <w:tcPr>
            <w:tcW w:w="4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228D79" w14:textId="77777777" w:rsidR="000C32BE" w:rsidRPr="002B1F45" w:rsidRDefault="000C32BE" w:rsidP="00D01EF7">
            <w:pPr>
              <w:pStyle w:val="Heading1"/>
              <w:tabs>
                <w:tab w:val="left" w:pos="1701"/>
                <w:tab w:val="left" w:pos="4820"/>
              </w:tabs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Pr="002B1F45">
              <w:rPr>
                <w:sz w:val="20"/>
              </w:rPr>
              <w:t>-</w:t>
            </w:r>
            <w:proofErr w:type="spellStart"/>
            <w:r w:rsidRPr="002B1F45">
              <w:rPr>
                <w:sz w:val="20"/>
              </w:rPr>
              <w:t>posta</w:t>
            </w:r>
            <w:proofErr w:type="spellEnd"/>
            <w:r w:rsidRPr="002B1F45">
              <w:rPr>
                <w:sz w:val="20"/>
              </w:rPr>
              <w:t>:</w:t>
            </w:r>
          </w:p>
          <w:p w14:paraId="6E9A49C6" w14:textId="77777777" w:rsidR="000C32BE" w:rsidRPr="002B1F45" w:rsidRDefault="000C32BE" w:rsidP="00D01EF7">
            <w:pPr>
              <w:pStyle w:val="Heading2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Pr="002B1F45">
              <w:rPr>
                <w:sz w:val="20"/>
              </w:rPr>
              <w:t>-mail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300D2392" w14:textId="77777777" w:rsidR="000C32BE" w:rsidRPr="002B1F45" w:rsidRDefault="00E0311F" w:rsidP="00D01EF7">
            <w:pPr>
              <w:pStyle w:val="Heading2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0C32BE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  <w:bookmarkEnd w:id="3"/>
          </w:p>
        </w:tc>
        <w:tc>
          <w:tcPr>
            <w:tcW w:w="42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1A6E96" w14:textId="77777777" w:rsidR="000C32BE" w:rsidRDefault="00E0311F" w:rsidP="00D01EF7">
            <w:pPr>
              <w:jc w:val="left"/>
            </w:pPr>
            <w:r w:rsidRPr="00255A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 w:rsidRPr="00255A1D">
              <w:instrText xml:space="preserve"> FORMTEXT </w:instrText>
            </w:r>
            <w:r w:rsidRPr="00255A1D">
              <w:fldChar w:fldCharType="separate"/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Pr="00255A1D">
              <w:fldChar w:fldCharType="end"/>
            </w:r>
          </w:p>
        </w:tc>
      </w:tr>
      <w:tr w:rsidR="008D7FAD" w:rsidRPr="00D87AA5" w14:paraId="38C71EBF" w14:textId="77777777" w:rsidTr="00131CE4">
        <w:trPr>
          <w:trHeight w:val="488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FE059" w14:textId="77777777" w:rsidR="008D7FAD" w:rsidRPr="008D7FAD" w:rsidRDefault="00E21C83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jc w:val="left"/>
              <w:rPr>
                <w:bCs/>
                <w:color w:val="000000"/>
                <w:sz w:val="20"/>
              </w:rPr>
            </w:pPr>
            <w:r w:rsidRPr="000547F1">
              <w:rPr>
                <w:bCs/>
                <w:color w:val="000000"/>
                <w:sz w:val="20"/>
                <w:lang w:val="tr-TR"/>
              </w:rPr>
              <w:t>Sertifika Nereye G</w:t>
            </w:r>
            <w:r w:rsidR="008D7FAD" w:rsidRPr="000547F1">
              <w:rPr>
                <w:bCs/>
                <w:color w:val="000000"/>
                <w:sz w:val="20"/>
                <w:lang w:val="tr-TR"/>
              </w:rPr>
              <w:t>önderilecek</w:t>
            </w:r>
            <w:r w:rsidR="008D7FAD">
              <w:rPr>
                <w:bCs/>
                <w:color w:val="000000"/>
                <w:sz w:val="20"/>
              </w:rPr>
              <w:t>:</w:t>
            </w:r>
            <w:r w:rsidR="008D7FAD" w:rsidRPr="008D7FAD">
              <w:rPr>
                <w:bCs/>
                <w:color w:val="000000"/>
                <w:sz w:val="20"/>
              </w:rPr>
              <w:t xml:space="preserve"> </w:t>
            </w:r>
          </w:p>
          <w:p w14:paraId="65FE8B13" w14:textId="77777777" w:rsidR="008D7FAD" w:rsidRPr="00977C6B" w:rsidRDefault="008D7FAD" w:rsidP="00D01EF7">
            <w:pPr>
              <w:pStyle w:val="Heading2"/>
              <w:ind w:right="-108"/>
              <w:jc w:val="left"/>
              <w:rPr>
                <w:rFonts w:ascii="Microsoft Sans Serif" w:eastAsia="Microsoft Sans Serif" w:hAnsi="Microsoft Sans Serif" w:cs="Microsoft Sans Serif"/>
                <w:bCs/>
                <w:color w:val="000000"/>
                <w:sz w:val="17"/>
                <w:szCs w:val="17"/>
                <w:shd w:val="clear" w:color="auto" w:fill="FFFFFF"/>
                <w:lang w:val="en-US" w:bidi="en-US"/>
              </w:rPr>
            </w:pPr>
            <w:r w:rsidRPr="00977C6B">
              <w:rPr>
                <w:bCs/>
                <w:sz w:val="20"/>
              </w:rPr>
              <w:t>Send</w:t>
            </w:r>
            <w:r w:rsidRPr="00977C6B">
              <w:rPr>
                <w:b/>
                <w:bCs/>
                <w:sz w:val="20"/>
              </w:rPr>
              <w:t xml:space="preserve"> </w:t>
            </w:r>
            <w:r w:rsidRPr="003765A4">
              <w:rPr>
                <w:bCs/>
                <w:sz w:val="20"/>
              </w:rPr>
              <w:t>Certificate to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2A4273" w14:textId="77777777" w:rsidR="008D7FAD" w:rsidRDefault="00E0311F" w:rsidP="00D01EF7">
            <w:pPr>
              <w:pStyle w:val="Heading2"/>
              <w:jc w:val="both"/>
              <w:rPr>
                <w:rStyle w:val="Gvdemetni2MicrosoftSansSerif7pt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421D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19421D">
              <w:rPr>
                <w:i w:val="0"/>
                <w:noProof/>
                <w:sz w:val="20"/>
              </w:rPr>
              <w:t> </w:t>
            </w:r>
            <w:r w:rsidR="0019421D">
              <w:rPr>
                <w:i w:val="0"/>
                <w:noProof/>
                <w:sz w:val="20"/>
              </w:rPr>
              <w:t> </w:t>
            </w:r>
            <w:r w:rsidR="0019421D">
              <w:rPr>
                <w:i w:val="0"/>
                <w:noProof/>
                <w:sz w:val="20"/>
              </w:rPr>
              <w:t> </w:t>
            </w:r>
            <w:r w:rsidR="0019421D">
              <w:rPr>
                <w:i w:val="0"/>
                <w:noProof/>
                <w:sz w:val="20"/>
              </w:rPr>
              <w:t> </w:t>
            </w:r>
            <w:r w:rsidR="0019421D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441ADA" w14:textId="77777777" w:rsidR="008D7FAD" w:rsidRPr="003765A4" w:rsidRDefault="008D7FAD" w:rsidP="00D01EF7">
            <w:pPr>
              <w:pStyle w:val="Heading2"/>
              <w:jc w:val="both"/>
              <w:rPr>
                <w:sz w:val="20"/>
              </w:rPr>
            </w:pPr>
          </w:p>
        </w:tc>
      </w:tr>
      <w:tr w:rsidR="009B2E5E" w:rsidRPr="00D87AA5" w14:paraId="266EA01F" w14:textId="77777777" w:rsidTr="00131CE4">
        <w:trPr>
          <w:trHeight w:val="317"/>
        </w:trPr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F36179" w14:textId="77777777" w:rsidR="009B2E5E" w:rsidRPr="000547F1" w:rsidRDefault="009B2E5E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jc w:val="left"/>
              <w:rPr>
                <w:color w:val="000000"/>
                <w:sz w:val="20"/>
                <w:lang w:val="tr-TR"/>
              </w:rPr>
            </w:pPr>
            <w:r w:rsidRPr="000547F1">
              <w:rPr>
                <w:color w:val="000000"/>
                <w:sz w:val="20"/>
                <w:lang w:val="tr-TR"/>
              </w:rPr>
              <w:t xml:space="preserve">Fatura </w:t>
            </w:r>
            <w:r w:rsidR="000C32BE" w:rsidRPr="000547F1">
              <w:rPr>
                <w:bCs/>
                <w:color w:val="000000"/>
                <w:sz w:val="20"/>
                <w:lang w:val="tr-TR"/>
              </w:rPr>
              <w:t>Nereye</w:t>
            </w:r>
            <w:r w:rsidR="000C32BE" w:rsidRPr="000547F1">
              <w:rPr>
                <w:color w:val="000000"/>
                <w:sz w:val="20"/>
                <w:lang w:val="tr-TR"/>
              </w:rPr>
              <w:t xml:space="preserve"> </w:t>
            </w:r>
            <w:r w:rsidR="000C32BE">
              <w:rPr>
                <w:color w:val="000000"/>
                <w:sz w:val="20"/>
                <w:lang w:val="tr-TR"/>
              </w:rPr>
              <w:t>D</w:t>
            </w:r>
            <w:r w:rsidR="00D01EF7">
              <w:rPr>
                <w:color w:val="000000"/>
                <w:sz w:val="20"/>
                <w:lang w:val="tr-TR"/>
              </w:rPr>
              <w:t>üzenlenecek</w:t>
            </w:r>
            <w:r w:rsidRPr="000547F1">
              <w:rPr>
                <w:color w:val="000000"/>
                <w:sz w:val="20"/>
                <w:lang w:val="tr-TR"/>
              </w:rPr>
              <w:t>:</w:t>
            </w:r>
          </w:p>
          <w:p w14:paraId="18EF41DD" w14:textId="77777777" w:rsidR="009B2E5E" w:rsidRPr="000C32BE" w:rsidRDefault="009B2E5E" w:rsidP="00D01EF7">
            <w:pPr>
              <w:pStyle w:val="Heading2"/>
              <w:ind w:right="-108"/>
              <w:jc w:val="left"/>
              <w:rPr>
                <w:sz w:val="20"/>
              </w:rPr>
            </w:pPr>
            <w:r w:rsidRPr="003765A4">
              <w:rPr>
                <w:sz w:val="20"/>
              </w:rPr>
              <w:t>Invoice to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DBE8C22" w14:textId="77777777" w:rsidR="009B2E5E" w:rsidRPr="0092699E" w:rsidRDefault="00E0311F" w:rsidP="00D01EF7">
            <w:pPr>
              <w:pStyle w:val="Heading2"/>
              <w:jc w:val="both"/>
              <w:rPr>
                <w:rStyle w:val="Gvdemetni2MicrosoftSansSerif7pt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B2F86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7B2F86">
              <w:rPr>
                <w:i w:val="0"/>
                <w:noProof/>
                <w:sz w:val="20"/>
              </w:rPr>
              <w:t> </w:t>
            </w:r>
            <w:r w:rsidR="007B2F86">
              <w:rPr>
                <w:i w:val="0"/>
                <w:noProof/>
                <w:sz w:val="20"/>
              </w:rPr>
              <w:t> </w:t>
            </w:r>
            <w:r w:rsidR="007B2F86">
              <w:rPr>
                <w:i w:val="0"/>
                <w:noProof/>
                <w:sz w:val="20"/>
              </w:rPr>
              <w:t> </w:t>
            </w:r>
            <w:r w:rsidR="007B2F86">
              <w:rPr>
                <w:i w:val="0"/>
                <w:noProof/>
                <w:sz w:val="20"/>
              </w:rPr>
              <w:t> </w:t>
            </w:r>
            <w:r w:rsidR="007B2F86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212CDD2" w14:textId="77777777" w:rsidR="009B2E5E" w:rsidRPr="00D87AA5" w:rsidRDefault="009B2E5E" w:rsidP="00D01EF7">
            <w:pPr>
              <w:pStyle w:val="Gvdemetni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B2E5E" w:rsidRPr="00D87AA5" w14:paraId="3B929F4E" w14:textId="77777777" w:rsidTr="000D1F62">
        <w:trPr>
          <w:trHeight w:val="77"/>
        </w:trPr>
        <w:tc>
          <w:tcPr>
            <w:tcW w:w="4112" w:type="dxa"/>
            <w:vMerge/>
            <w:tcBorders>
              <w:left w:val="single" w:sz="12" w:space="0" w:color="auto"/>
            </w:tcBorders>
            <w:vAlign w:val="center"/>
          </w:tcPr>
          <w:p w14:paraId="7D018CE4" w14:textId="77777777" w:rsidR="009B2E5E" w:rsidRDefault="009B2E5E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rPr>
                <w:color w:val="000000"/>
                <w:sz w:val="20"/>
              </w:rPr>
            </w:pPr>
          </w:p>
        </w:tc>
        <w:tc>
          <w:tcPr>
            <w:tcW w:w="6378" w:type="dxa"/>
            <w:gridSpan w:val="4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F87108C" w14:textId="77777777" w:rsidR="009B2E5E" w:rsidRDefault="009B2E5E" w:rsidP="00D01EF7">
            <w:pPr>
              <w:pStyle w:val="Heading2"/>
              <w:jc w:val="both"/>
              <w:rPr>
                <w:rStyle w:val="Gvdemetni2MicrosoftSansSerif7pt"/>
              </w:rPr>
            </w:pPr>
          </w:p>
        </w:tc>
      </w:tr>
      <w:tr w:rsidR="00A34949" w:rsidRPr="00D87AA5" w14:paraId="5A6678E0" w14:textId="77777777" w:rsidTr="00131CE4">
        <w:trPr>
          <w:trHeight w:val="317"/>
        </w:trPr>
        <w:tc>
          <w:tcPr>
            <w:tcW w:w="4112" w:type="dxa"/>
            <w:tcBorders>
              <w:left w:val="single" w:sz="12" w:space="0" w:color="auto"/>
            </w:tcBorders>
            <w:vAlign w:val="center"/>
          </w:tcPr>
          <w:p w14:paraId="02F64204" w14:textId="77777777" w:rsidR="00A34949" w:rsidRPr="00D629D9" w:rsidRDefault="00A34949" w:rsidP="00D629D9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34"/>
              <w:jc w:val="left"/>
              <w:rPr>
                <w:sz w:val="20"/>
                <w:lang w:val="tr-TR"/>
              </w:rPr>
            </w:pPr>
            <w:r w:rsidRPr="00D629D9">
              <w:rPr>
                <w:sz w:val="20"/>
                <w:lang w:val="tr-TR"/>
              </w:rPr>
              <w:t xml:space="preserve">KDV </w:t>
            </w:r>
            <w:r w:rsidR="00D629D9" w:rsidRPr="00D629D9">
              <w:rPr>
                <w:sz w:val="20"/>
                <w:lang w:val="tr-TR"/>
              </w:rPr>
              <w:t>muafiyet veya özel uygulaması mevcut mudur, eğer evet ise belirtiniz.</w:t>
            </w:r>
          </w:p>
          <w:p w14:paraId="3C4F3C4A" w14:textId="77777777" w:rsidR="00A34949" w:rsidRPr="000C32BE" w:rsidRDefault="00D629D9" w:rsidP="00D629D9">
            <w:pPr>
              <w:pStyle w:val="Heading2"/>
              <w:ind w:right="34"/>
              <w:jc w:val="left"/>
              <w:rPr>
                <w:sz w:val="20"/>
              </w:rPr>
            </w:pPr>
            <w:r>
              <w:rPr>
                <w:sz w:val="20"/>
              </w:rPr>
              <w:t xml:space="preserve">Is there an exemption or special implementation for VAT, if yes please </w:t>
            </w:r>
            <w:proofErr w:type="gramStart"/>
            <w:r>
              <w:rPr>
                <w:sz w:val="20"/>
              </w:rPr>
              <w:t>specify.</w:t>
            </w:r>
            <w:proofErr w:type="gramEnd"/>
          </w:p>
        </w:tc>
        <w:tc>
          <w:tcPr>
            <w:tcW w:w="6378" w:type="dxa"/>
            <w:gridSpan w:val="4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C8BC80" w14:textId="77777777" w:rsidR="00D629D9" w:rsidRDefault="00E0311F" w:rsidP="00D01EF7">
            <w:pPr>
              <w:pStyle w:val="Heading2"/>
              <w:jc w:val="both"/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D629D9" w:rsidRPr="00D629D9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Hayır</w:t>
            </w:r>
            <w:proofErr w:type="spellEnd"/>
            <w:r w:rsidR="00D629D9" w:rsidRPr="00D629D9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/</w:t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  <w:p w14:paraId="1DF44E46" w14:textId="77777777" w:rsidR="00D629D9" w:rsidRPr="00D629D9" w:rsidRDefault="00D629D9" w:rsidP="00D629D9">
            <w:pPr>
              <w:rPr>
                <w:rFonts w:eastAsia="Microsoft Sans Serif"/>
                <w:lang w:val="en-US" w:bidi="en-US"/>
              </w:rPr>
            </w:pPr>
          </w:p>
          <w:p w14:paraId="406B89C1" w14:textId="77777777" w:rsidR="00D629D9" w:rsidRDefault="00E0311F" w:rsidP="00D01EF7">
            <w:pPr>
              <w:pStyle w:val="Heading2"/>
              <w:jc w:val="both"/>
              <w:rPr>
                <w:i w:val="0"/>
                <w:sz w:val="20"/>
              </w:rPr>
            </w:pP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629D9" w:rsidRPr="00D629D9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Evet/</w:t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Yes </w:t>
            </w: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49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  <w:p w14:paraId="78907F09" w14:textId="77777777" w:rsidR="00A34949" w:rsidRDefault="00D629D9" w:rsidP="00D01EF7">
            <w:pPr>
              <w:pStyle w:val="Heading2"/>
              <w:jc w:val="both"/>
              <w:rPr>
                <w:rStyle w:val="Gvdemetni2MicrosoftSansSerif7pt"/>
              </w:rPr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A34949" w:rsidRPr="00D87AA5" w14:paraId="12D88AFA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05EA" w14:textId="77777777" w:rsidR="00A34949" w:rsidRPr="001663F6" w:rsidRDefault="00393C8B" w:rsidP="00D629D9">
            <w:pPr>
              <w:ind w:right="34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Talep edilen hizmetin t</w:t>
            </w:r>
            <w:r w:rsidR="00A34949" w:rsidRPr="000547F1">
              <w:rPr>
                <w:b/>
                <w:lang w:val="tr-TR"/>
              </w:rPr>
              <w:t>anımlaması</w:t>
            </w:r>
            <w:r w:rsidR="002906CF">
              <w:rPr>
                <w:b/>
                <w:lang w:val="tr-TR"/>
              </w:rPr>
              <w:t xml:space="preserve"> </w:t>
            </w:r>
            <w:r w:rsidR="002906CF" w:rsidRPr="001663F6">
              <w:rPr>
                <w:b/>
                <w:lang w:val="tr-TR"/>
              </w:rPr>
              <w:t xml:space="preserve">ve özellikleri (malzeme, kalite, ağırlık, adet, boyutlar vb.) </w:t>
            </w:r>
            <w:r w:rsidR="00A34949" w:rsidRPr="001663F6">
              <w:rPr>
                <w:b/>
                <w:lang w:val="tr-TR"/>
              </w:rPr>
              <w:t>(Bu kısım açıklama için yeterli değil ise lütfen ilgili olabilecek dokümanları forma ekleyiniz)</w:t>
            </w:r>
            <w:r w:rsidR="002906CF" w:rsidRPr="001663F6">
              <w:rPr>
                <w:b/>
                <w:lang w:val="tr-TR"/>
              </w:rPr>
              <w:t xml:space="preserve"> </w:t>
            </w:r>
          </w:p>
          <w:p w14:paraId="0847A200" w14:textId="77777777" w:rsidR="00A34949" w:rsidRPr="002E44CC" w:rsidRDefault="00A34949" w:rsidP="002906CF">
            <w:pPr>
              <w:pStyle w:val="Gvdemetni20"/>
              <w:shd w:val="clear" w:color="auto" w:fill="auto"/>
              <w:spacing w:before="0" w:after="0" w:line="240" w:lineRule="auto"/>
              <w:ind w:right="34"/>
              <w:jc w:val="left"/>
              <w:rPr>
                <w:rFonts w:ascii="Times New Roman" w:eastAsia="Microsoft Sans Serif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Description of the </w:t>
            </w:r>
            <w:r w:rsidR="00EC2886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requested service </w:t>
            </w:r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particulars (material, grade, mass, number, dimension etc.) </w:t>
            </w:r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(If this part is insufficient to identify the related information, please append suitable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documents to this form)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E921F" w14:textId="77777777" w:rsidR="00A34949" w:rsidRPr="007B2F86" w:rsidRDefault="00E0311F" w:rsidP="002E44CC">
            <w:pPr>
              <w:jc w:val="left"/>
              <w:rPr>
                <w:rFonts w:eastAsia="Microsoft Sans Serif"/>
              </w:rPr>
            </w:pPr>
            <w:r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49"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A34949">
              <w:rPr>
                <w:noProof/>
              </w:rPr>
              <w:t> </w:t>
            </w:r>
            <w:r w:rsidR="00A34949">
              <w:rPr>
                <w:noProof/>
              </w:rPr>
              <w:t> </w:t>
            </w:r>
            <w:r w:rsidR="00A34949">
              <w:rPr>
                <w:noProof/>
              </w:rPr>
              <w:t> </w:t>
            </w:r>
            <w:r w:rsidR="00A34949">
              <w:rPr>
                <w:noProof/>
              </w:rPr>
              <w:t> </w:t>
            </w:r>
            <w:r w:rsidR="00A34949">
              <w:rPr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A34949" w:rsidRPr="00D87AA5" w14:paraId="2D035EB9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5858E3" w14:textId="77777777" w:rsidR="00A34949" w:rsidRPr="006906B4" w:rsidRDefault="00A34949" w:rsidP="00E05F11">
            <w:pPr>
              <w:pStyle w:val="Gvdemetni20"/>
              <w:shd w:val="clear" w:color="auto" w:fill="auto"/>
              <w:spacing w:before="0" w:after="0" w:line="220" w:lineRule="exact"/>
              <w:jc w:val="left"/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Ürün / Ma</w:t>
            </w:r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lzemenin kullanım amacını aşağıda belirtip detayları yan kısma giriniz</w:t>
            </w: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:</w:t>
            </w:r>
          </w:p>
          <w:p w14:paraId="1056BB8F" w14:textId="77777777" w:rsidR="00A34949" w:rsidRPr="006906B4" w:rsidRDefault="00A34949" w:rsidP="00E05F11">
            <w:pPr>
              <w:pStyle w:val="Gvdemetni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- </w:t>
            </w:r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Var ise d</w:t>
            </w: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eniz taşıtının TL nosu, proje ismi, Tersane ve Yİ No.</w:t>
            </w:r>
            <w:r>
              <w:rPr>
                <w:rStyle w:val="Gvdemetni2MicrosoftSansSerif7pt"/>
                <w:lang w:val="tr-TR"/>
              </w:rPr>
              <w:t xml:space="preserve"> </w:t>
            </w:r>
          </w:p>
          <w:p w14:paraId="6A660E2D" w14:textId="77777777" w:rsidR="00A34949" w:rsidRPr="006906B4" w:rsidRDefault="00A34949" w:rsidP="00E05F11">
            <w:pPr>
              <w:pStyle w:val="Gvdemetni20"/>
              <w:shd w:val="clear" w:color="auto" w:fill="auto"/>
              <w:spacing w:before="0" w:after="0" w:line="220" w:lineRule="exact"/>
              <w:jc w:val="left"/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- Stok amaçlı kullanım                                                                     </w:t>
            </w:r>
          </w:p>
          <w:p w14:paraId="683ABB26" w14:textId="77777777" w:rsidR="00A34949" w:rsidRDefault="00A34949" w:rsidP="00E05F11">
            <w:pPr>
              <w:pStyle w:val="Gvdemetni20"/>
              <w:shd w:val="clear" w:color="auto" w:fill="auto"/>
              <w:spacing w:before="0" w:after="0" w:line="250" w:lineRule="exact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E93AA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Product / Material intended for</w:t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(shall be detailed on column next to)</w:t>
            </w:r>
            <w:r w:rsidRPr="00E93AA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:</w:t>
            </w:r>
          </w:p>
          <w:p w14:paraId="302A82BD" w14:textId="77777777" w:rsidR="00A34949" w:rsidRPr="00E93AAB" w:rsidRDefault="00A34949" w:rsidP="00E05F11">
            <w:pPr>
              <w:pStyle w:val="Gvdemetni20"/>
              <w:shd w:val="clear" w:color="auto" w:fill="auto"/>
              <w:tabs>
                <w:tab w:val="left" w:pos="101"/>
              </w:tabs>
              <w:spacing w:before="0" w:after="0" w:line="250" w:lineRule="exact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If </w:t>
            </w:r>
            <w:proofErr w:type="spellStart"/>
            <w:proofErr w:type="gramStart"/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any,</w:t>
            </w:r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Vessel</w:t>
            </w:r>
            <w:proofErr w:type="spellEnd"/>
            <w:proofErr w:type="gramEnd"/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TL</w:t>
            </w:r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, Project name</w:t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, Yard and hull number              </w:t>
            </w:r>
          </w:p>
          <w:p w14:paraId="69E64FA5" w14:textId="77777777" w:rsidR="00A34949" w:rsidRDefault="00A34949" w:rsidP="00E05F11">
            <w:pPr>
              <w:pStyle w:val="Heading2"/>
              <w:ind w:right="-108"/>
              <w:jc w:val="left"/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lang w:val="tr-TR"/>
              </w:rPr>
            </w:pPr>
            <w:r w:rsidRPr="00E93AAB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Stock Base                                                           </w:t>
            </w:r>
            <w:r w:rsidRPr="007B39CA">
              <w:rPr>
                <w:rFonts w:eastAsia="Microsoft Sans Serif"/>
                <w:lang w:val="en-US" w:bidi="en-US"/>
              </w:rPr>
              <w:t xml:space="preserve"> </w:t>
            </w:r>
            <w:r>
              <w:rPr>
                <w:rFonts w:eastAsia="Microsoft Sans Serif"/>
                <w:lang w:val="en-US" w:bidi="en-US"/>
              </w:rPr>
              <w:t xml:space="preserve">                    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8A559E" w14:textId="77777777" w:rsidR="00A34949" w:rsidRDefault="00E0311F" w:rsidP="00E05F11">
            <w:pPr>
              <w:pStyle w:val="Heading2"/>
              <w:jc w:val="both"/>
              <w:rPr>
                <w:rStyle w:val="Gvdemetni2MicrosoftSansSerif7pt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49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</w:tc>
      </w:tr>
      <w:tr w:rsidR="00A34949" w:rsidRPr="00D87AA5" w14:paraId="525AC403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</w:tcBorders>
            <w:vAlign w:val="center"/>
          </w:tcPr>
          <w:p w14:paraId="7555AE41" w14:textId="77777777" w:rsidR="00A34949" w:rsidRPr="006906B4" w:rsidRDefault="00A34949" w:rsidP="00D01EF7">
            <w:pPr>
              <w:pStyle w:val="Heading2"/>
              <w:ind w:right="-108"/>
              <w:jc w:val="left"/>
              <w:rPr>
                <w:b/>
                <w:i w:val="0"/>
                <w:sz w:val="20"/>
                <w:lang w:val="tr-TR"/>
              </w:rPr>
            </w:pPr>
            <w:r w:rsidRPr="006906B4">
              <w:rPr>
                <w:b/>
                <w:i w:val="0"/>
                <w:sz w:val="20"/>
                <w:lang w:val="tr-TR"/>
              </w:rPr>
              <w:t>Muayene yapılması istenen yer</w:t>
            </w:r>
            <w:r>
              <w:rPr>
                <w:b/>
                <w:i w:val="0"/>
                <w:sz w:val="20"/>
                <w:lang w:val="tr-TR"/>
              </w:rPr>
              <w:t>(</w:t>
            </w:r>
            <w:r w:rsidRPr="006906B4">
              <w:rPr>
                <w:b/>
                <w:i w:val="0"/>
                <w:sz w:val="20"/>
                <w:lang w:val="tr-TR"/>
              </w:rPr>
              <w:t>ler)</w:t>
            </w:r>
            <w:r>
              <w:rPr>
                <w:b/>
                <w:i w:val="0"/>
                <w:sz w:val="20"/>
                <w:lang w:val="tr-TR"/>
              </w:rPr>
              <w:t xml:space="preserve"> ve planlanan tarih</w:t>
            </w:r>
            <w:r w:rsidRPr="006906B4">
              <w:rPr>
                <w:b/>
                <w:i w:val="0"/>
                <w:sz w:val="20"/>
                <w:lang w:val="tr-TR"/>
              </w:rPr>
              <w:t xml:space="preserve"> </w:t>
            </w:r>
            <w:r>
              <w:rPr>
                <w:b/>
                <w:i w:val="0"/>
                <w:sz w:val="20"/>
                <w:lang w:val="tr-TR"/>
              </w:rPr>
              <w:t>ve süre</w:t>
            </w:r>
          </w:p>
          <w:p w14:paraId="730AE5A7" w14:textId="77777777" w:rsidR="00A34949" w:rsidRDefault="00A34949" w:rsidP="00D01EF7">
            <w:pPr>
              <w:pStyle w:val="Heading2"/>
              <w:ind w:right="-108"/>
              <w:jc w:val="left"/>
              <w:rPr>
                <w:sz w:val="20"/>
              </w:rPr>
            </w:pPr>
            <w:r w:rsidRPr="006906B4">
              <w:rPr>
                <w:sz w:val="20"/>
              </w:rPr>
              <w:t>Address of Inspection</w:t>
            </w:r>
            <w:r>
              <w:rPr>
                <w:sz w:val="20"/>
              </w:rPr>
              <w:t xml:space="preserve"> P</w:t>
            </w:r>
            <w:r w:rsidRPr="006906B4">
              <w:rPr>
                <w:sz w:val="20"/>
              </w:rPr>
              <w:t>lace(s)</w:t>
            </w:r>
            <w:r>
              <w:rPr>
                <w:sz w:val="20"/>
              </w:rPr>
              <w:t xml:space="preserve"> and</w:t>
            </w:r>
          </w:p>
          <w:p w14:paraId="04192332" w14:textId="77777777" w:rsidR="00A34949" w:rsidRPr="006906B4" w:rsidRDefault="00A34949" w:rsidP="00D01EF7">
            <w:pPr>
              <w:pStyle w:val="Heading2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Planned inspection date and duration</w:t>
            </w:r>
            <w:r w:rsidRPr="006906B4">
              <w:rPr>
                <w:sz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5367DB74" w14:textId="77777777" w:rsidR="00A34949" w:rsidRPr="009C794A" w:rsidRDefault="00E0311F" w:rsidP="00D01EF7">
            <w:pPr>
              <w:pStyle w:val="Heading2"/>
              <w:jc w:val="left"/>
              <w:rPr>
                <w:b/>
                <w:sz w:val="24"/>
                <w:szCs w:val="24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49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</w:tc>
      </w:tr>
      <w:tr w:rsidR="000D1F62" w:rsidRPr="00D87AA5" w14:paraId="039F7142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</w:tcBorders>
          </w:tcPr>
          <w:p w14:paraId="4F9323E8" w14:textId="08E1E33A" w:rsidR="000D1F62" w:rsidRPr="001663F6" w:rsidRDefault="000D1F62" w:rsidP="000D1F62">
            <w:pPr>
              <w:ind w:right="-142"/>
              <w:jc w:val="left"/>
              <w:rPr>
                <w:b/>
                <w:color w:val="FF0000"/>
                <w:lang w:val="tr-TR"/>
              </w:rPr>
            </w:pPr>
            <w:r w:rsidRPr="001663F6">
              <w:rPr>
                <w:b/>
                <w:color w:val="FF0000"/>
                <w:lang w:val="tr-TR"/>
              </w:rPr>
              <w:t>EPAS kullanıcı adı</w:t>
            </w:r>
            <w:r w:rsidR="001663F6">
              <w:rPr>
                <w:b/>
                <w:color w:val="FF0000"/>
                <w:lang w:val="tr-TR"/>
              </w:rPr>
              <w:t xml:space="preserve">   </w:t>
            </w:r>
          </w:p>
          <w:p w14:paraId="3673DD2C" w14:textId="61D4144F" w:rsidR="000D1F62" w:rsidRPr="001663F6" w:rsidRDefault="000D1F62" w:rsidP="000D1F62">
            <w:pPr>
              <w:pStyle w:val="Heading2"/>
              <w:ind w:right="-108"/>
              <w:jc w:val="left"/>
              <w:rPr>
                <w:b/>
                <w:iCs/>
                <w:color w:val="FF0000"/>
                <w:sz w:val="20"/>
                <w:lang w:val="tr-TR"/>
              </w:rPr>
            </w:pPr>
            <w:r w:rsidRPr="001663F6">
              <w:rPr>
                <w:i w:val="0"/>
                <w:color w:val="FF0000"/>
              </w:rPr>
              <w:t>EPAS username</w:t>
            </w:r>
            <w:r w:rsidR="001663F6">
              <w:rPr>
                <w:i w:val="0"/>
                <w:color w:val="FF0000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</w:tcPr>
          <w:p w14:paraId="2A5C8D51" w14:textId="77777777" w:rsidR="000D1F62" w:rsidRPr="001663F6" w:rsidRDefault="000D1F62" w:rsidP="000D1F62">
            <w:pPr>
              <w:spacing w:line="200" w:lineRule="exact"/>
              <w:ind w:right="-142"/>
              <w:jc w:val="left"/>
              <w:rPr>
                <w:i/>
                <w:color w:val="FF0000"/>
              </w:rPr>
            </w:pPr>
            <w:r w:rsidRPr="001663F6">
              <w:rPr>
                <w:i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F6">
              <w:rPr>
                <w:i/>
                <w:color w:val="FF0000"/>
              </w:rPr>
              <w:instrText xml:space="preserve"> FORMCHECKBOX </w:instrText>
            </w:r>
            <w:r w:rsidR="004B26DB">
              <w:rPr>
                <w:i/>
                <w:color w:val="FF0000"/>
              </w:rPr>
            </w:r>
            <w:r w:rsidR="004B26DB">
              <w:rPr>
                <w:i/>
                <w:color w:val="FF0000"/>
              </w:rPr>
              <w:fldChar w:fldCharType="separate"/>
            </w:r>
            <w:r w:rsidRPr="001663F6">
              <w:rPr>
                <w:i/>
                <w:color w:val="FF0000"/>
              </w:rPr>
              <w:fldChar w:fldCharType="end"/>
            </w:r>
            <w:r w:rsidRPr="001663F6">
              <w:rPr>
                <w:b/>
                <w:color w:val="FF0000"/>
              </w:rPr>
              <w:t>Evet</w:t>
            </w:r>
            <w:r w:rsidRPr="001663F6">
              <w:rPr>
                <w:color w:val="FF0000"/>
              </w:rPr>
              <w:t>/</w:t>
            </w:r>
            <w:r w:rsidRPr="001663F6">
              <w:rPr>
                <w:i/>
                <w:color w:val="FF0000"/>
              </w:rPr>
              <w:t xml:space="preserve">yes      </w:t>
            </w:r>
            <w:r w:rsidRPr="001663F6">
              <w:rPr>
                <w:b/>
                <w:color w:val="FF0000"/>
                <w:lang w:val="tr-TR"/>
              </w:rPr>
              <w:t>ltf kullanıcı adınızı belirtiniz</w:t>
            </w:r>
            <w:r w:rsidRPr="001663F6">
              <w:rPr>
                <w:b/>
                <w:color w:val="FF000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63F6">
              <w:rPr>
                <w:b/>
                <w:color w:val="FF0000"/>
                <w:lang w:val="en-US"/>
              </w:rPr>
              <w:instrText xml:space="preserve"> FORMTEXT </w:instrText>
            </w:r>
            <w:r w:rsidRPr="001663F6">
              <w:rPr>
                <w:b/>
                <w:color w:val="FF0000"/>
                <w:lang w:val="en-US"/>
              </w:rPr>
            </w:r>
            <w:r w:rsidRPr="001663F6">
              <w:rPr>
                <w:b/>
                <w:color w:val="FF0000"/>
                <w:lang w:val="en-US"/>
              </w:rPr>
              <w:fldChar w:fldCharType="separate"/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color w:val="FF0000"/>
                <w:lang w:val="en-US"/>
              </w:rPr>
              <w:fldChar w:fldCharType="end"/>
            </w:r>
            <w:r w:rsidRPr="001663F6">
              <w:rPr>
                <w:b/>
                <w:color w:val="FF0000"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15F8C4B8" w14:textId="3BA6221C" w:rsidR="000D1F62" w:rsidRPr="001663F6" w:rsidRDefault="000D1F62" w:rsidP="000D1F62">
            <w:pPr>
              <w:pStyle w:val="Heading2"/>
              <w:jc w:val="left"/>
              <w:rPr>
                <w:i w:val="0"/>
                <w:color w:val="FF0000"/>
                <w:sz w:val="20"/>
              </w:rPr>
            </w:pPr>
            <w:r w:rsidRPr="001663F6">
              <w:rPr>
                <w:i w:val="0"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F6">
              <w:rPr>
                <w:color w:val="FF0000"/>
              </w:rPr>
              <w:instrText xml:space="preserve"> FORMCHECKBOX </w:instrText>
            </w:r>
            <w:r w:rsidR="004B26DB">
              <w:rPr>
                <w:i w:val="0"/>
                <w:color w:val="FF0000"/>
              </w:rPr>
            </w:r>
            <w:r w:rsidR="004B26DB">
              <w:rPr>
                <w:i w:val="0"/>
                <w:color w:val="FF0000"/>
              </w:rPr>
              <w:fldChar w:fldCharType="separate"/>
            </w:r>
            <w:r w:rsidRPr="001663F6">
              <w:rPr>
                <w:i w:val="0"/>
                <w:color w:val="FF0000"/>
              </w:rPr>
              <w:fldChar w:fldCharType="end"/>
            </w:r>
            <w:proofErr w:type="spellStart"/>
            <w:r w:rsidRPr="001663F6">
              <w:rPr>
                <w:b/>
                <w:color w:val="FF0000"/>
              </w:rPr>
              <w:t>Hayır</w:t>
            </w:r>
            <w:proofErr w:type="spellEnd"/>
            <w:r w:rsidRPr="001663F6">
              <w:rPr>
                <w:color w:val="FF0000"/>
              </w:rPr>
              <w:t xml:space="preserve">/No    </w:t>
            </w:r>
            <w:r w:rsidRPr="001663F6">
              <w:rPr>
                <w:b/>
                <w:color w:val="FF0000"/>
                <w:lang w:val="en-US"/>
              </w:rPr>
              <w:t xml:space="preserve"> </w:t>
            </w:r>
            <w:r w:rsidRPr="001663F6">
              <w:rPr>
                <w:color w:val="FF0000"/>
                <w:lang w:val="en-US"/>
              </w:rPr>
              <w:t>pls specify</w:t>
            </w:r>
            <w:r w:rsidRPr="001663F6">
              <w:rPr>
                <w:i w:val="0"/>
                <w:color w:val="FF0000"/>
                <w:lang w:val="en-US"/>
              </w:rPr>
              <w:t xml:space="preserve"> your username</w:t>
            </w:r>
          </w:p>
        </w:tc>
      </w:tr>
      <w:tr w:rsidR="00393C8B" w:rsidRPr="00D87AA5" w14:paraId="0BD47727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1E7CE1" w14:textId="77777777" w:rsidR="00EC2886" w:rsidRDefault="00EC2886" w:rsidP="00EC2886">
            <w:pPr>
              <w:pStyle w:val="Gvdemetni20"/>
              <w:shd w:val="clear" w:color="auto" w:fill="auto"/>
              <w:spacing w:before="0" w:after="120" w:line="240" w:lineRule="auto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Standart(lar) / Şartname(ler)</w:t>
            </w:r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490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Standard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(s)</w:t>
            </w:r>
            <w:r w:rsidRPr="00A75490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/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Contract(s)</w:t>
            </w:r>
          </w:p>
          <w:p w14:paraId="4FA9C31E" w14:textId="77777777" w:rsidR="00EC2886" w:rsidRDefault="00E0311F" w:rsidP="00EC2886">
            <w:pPr>
              <w:pStyle w:val="Gvdemetni20"/>
              <w:shd w:val="clear" w:color="auto" w:fill="auto"/>
              <w:spacing w:before="0" w:after="120" w:line="240" w:lineRule="auto"/>
              <w:jc w:val="left"/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instrText xml:space="preserve"> FORMCHECKBOX </w:instrText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end"/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="00EC2886" w:rsidRPr="008774BC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Türk Loydu Klas Kuralları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/ TL 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Rules for Classification of Ships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instrText xml:space="preserve"> FORMCHECKBOX </w:instrText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end"/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="00EC2886" w:rsidRPr="008774BC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Türk Loydu Askeri Gemi Klas Kuralları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/ TL 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Rules for Classification of 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Naval 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Ships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instrText xml:space="preserve"> FORMCHECKBOX </w:instrText>
            </w:r>
            <w:r w:rsidR="004B26D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</w:r>
            <w:r w:rsidR="004B26D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C2886" w:rsidRPr="008774BC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Diğer Standartlar</w:t>
            </w:r>
            <w:r w:rsidR="00EC2886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>Other Standards</w:t>
            </w:r>
            <w:r w:rsidR="00EC2886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C2886" w:rsidRPr="00B958D3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  <w:lang w:val="tr-TR"/>
              </w:rPr>
              <w:t>Standart adını yan tarafta belirtiniz</w:t>
            </w:r>
            <w:r w:rsidR="00EC2886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C2886" w:rsidRPr="00B958D3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please specify description of the standard </w:t>
            </w:r>
            <w:r w:rsidR="00EC2886" w:rsidRPr="00B958D3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on column next to</w:t>
            </w:r>
            <w:r w:rsidR="00EC2886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14:paraId="3EAF27A5" w14:textId="77777777" w:rsidR="002906CF" w:rsidRDefault="00E0311F" w:rsidP="00EC2886">
            <w:pPr>
              <w:pStyle w:val="Heading2"/>
              <w:ind w:right="-108"/>
              <w:jc w:val="left"/>
              <w:rPr>
                <w:b/>
                <w:i w:val="0"/>
                <w:sz w:val="20"/>
                <w:lang w:val="tr-TR"/>
              </w:rPr>
            </w:pP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4B26D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C2886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Teknik Şa</w:t>
            </w:r>
            <w:r w:rsidR="00EC2886" w:rsidRPr="00B958D3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rtnameler</w:t>
            </w:r>
            <w:r w:rsidR="00EC2886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(Şartname bilgisini ekleyiniz) </w:t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/Technical Agreements (Data of agreement shall be enclosed by an app. Form)</w:t>
            </w:r>
          </w:p>
          <w:p w14:paraId="6090C54C" w14:textId="77777777" w:rsidR="002906CF" w:rsidRPr="002906CF" w:rsidRDefault="002906CF" w:rsidP="002906CF">
            <w:pPr>
              <w:rPr>
                <w:lang w:val="tr-TR"/>
              </w:rPr>
            </w:pPr>
          </w:p>
          <w:p w14:paraId="2CEDE514" w14:textId="77777777" w:rsidR="00393C8B" w:rsidRPr="002906CF" w:rsidRDefault="00393C8B" w:rsidP="002906CF">
            <w:pPr>
              <w:rPr>
                <w:lang w:val="tr-TR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79FC65" w14:textId="77777777" w:rsidR="00393C8B" w:rsidRDefault="00393C8B" w:rsidP="00D01EF7">
            <w:pPr>
              <w:pStyle w:val="Heading2"/>
              <w:jc w:val="left"/>
              <w:rPr>
                <w:i w:val="0"/>
                <w:sz w:val="20"/>
              </w:rPr>
            </w:pPr>
          </w:p>
        </w:tc>
      </w:tr>
      <w:tr w:rsidR="002E44CC" w:rsidRPr="009B2E5E" w14:paraId="06ED774B" w14:textId="77777777" w:rsidTr="00131CE4">
        <w:trPr>
          <w:trHeight w:val="270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0EBB914" w14:textId="77777777" w:rsidR="002E44CC" w:rsidRDefault="002E44CC" w:rsidP="00097F8C">
            <w:pPr>
              <w:pStyle w:val="Heading2"/>
              <w:jc w:val="left"/>
              <w:rPr>
                <w:rStyle w:val="Gvdemetni2MicrosoftSansSerif85pt"/>
              </w:rPr>
            </w:pPr>
            <w:proofErr w:type="spellStart"/>
            <w:r w:rsidRPr="009B594F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lastRenderedPageBreak/>
              <w:t>Başvuran</w:t>
            </w:r>
            <w:proofErr w:type="spellEnd"/>
            <w:r w:rsidRPr="009B594F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 xml:space="preserve">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  <w:u w:val="single"/>
              </w:rPr>
              <w:t xml:space="preserve">/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E283106" w14:textId="77777777" w:rsidR="002E44CC" w:rsidRPr="009B2E5E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proofErr w:type="spellStart"/>
            <w:r w:rsidRPr="009B2E5E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Fatura</w:t>
            </w:r>
            <w:proofErr w:type="spellEnd"/>
            <w:r w:rsidRPr="009B2E5E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düzenlenecek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firma</w:t>
            </w:r>
            <w:proofErr w:type="spellEnd"/>
            <w:r w:rsidRPr="009B2E5E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 xml:space="preserve"> </w:t>
            </w:r>
            <w:r w:rsidRPr="009B2E5E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  <w:u w:val="single"/>
              </w:rPr>
              <w:t xml:space="preserve">/ </w:t>
            </w:r>
            <w:r w:rsidRPr="009B2E5E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Invoice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c</w:t>
            </w:r>
            <w:r w:rsidRPr="009B2E5E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ompany</w:t>
            </w:r>
            <w:r w:rsidR="00131CE4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*</w:t>
            </w:r>
          </w:p>
        </w:tc>
      </w:tr>
      <w:tr w:rsidR="002E44CC" w:rsidRPr="0019421D" w14:paraId="16BB241D" w14:textId="77777777" w:rsidTr="00131CE4">
        <w:trPr>
          <w:trHeight w:val="1263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62FFE" w14:textId="77777777" w:rsidR="002E44CC" w:rsidRPr="009B2E5E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İsim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/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Nam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e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:</w:t>
            </w:r>
            <w:proofErr w:type="gramEnd"/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</w:p>
          <w:p w14:paraId="0B6C0283" w14:textId="77777777" w:rsidR="002E44CC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Ünvan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/ </w:t>
            </w:r>
            <w:proofErr w:type="gramStart"/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Title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:</w:t>
            </w:r>
            <w:proofErr w:type="gramEnd"/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</w:p>
          <w:p w14:paraId="49A909E5" w14:textId="77777777" w:rsidR="002E44CC" w:rsidRPr="009B2E5E" w:rsidRDefault="002E44CC" w:rsidP="00097F8C">
            <w:pPr>
              <w:jc w:val="left"/>
              <w:rPr>
                <w:rFonts w:eastAsia="Microsoft Sans Serif"/>
                <w:lang w:val="en-US" w:bidi="en-US"/>
              </w:rPr>
            </w:pPr>
          </w:p>
          <w:p w14:paraId="74ED79C5" w14:textId="77777777" w:rsidR="002E44CC" w:rsidRPr="0019421D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İmza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ve </w:t>
            </w: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Mühür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br/>
              <w:t xml:space="preserve">Sign &amp;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Stamp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6563C4" w14:textId="77777777" w:rsidR="002E44CC" w:rsidRPr="009B2E5E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İsim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/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Nam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e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:</w:t>
            </w:r>
            <w:proofErr w:type="gramEnd"/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</w:p>
          <w:p w14:paraId="2DB130F1" w14:textId="77777777" w:rsidR="002E44CC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Ünvan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/ </w:t>
            </w:r>
            <w:proofErr w:type="gramStart"/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Title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:</w:t>
            </w:r>
            <w:proofErr w:type="gramEnd"/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</w:p>
          <w:p w14:paraId="01AF661F" w14:textId="77777777" w:rsidR="002E44CC" w:rsidRPr="009B2E5E" w:rsidRDefault="002E44CC" w:rsidP="00097F8C">
            <w:pPr>
              <w:jc w:val="left"/>
              <w:rPr>
                <w:rFonts w:eastAsia="Microsoft Sans Serif"/>
                <w:lang w:val="en-US" w:bidi="en-US"/>
              </w:rPr>
            </w:pPr>
          </w:p>
          <w:p w14:paraId="40ED5B33" w14:textId="77777777" w:rsidR="002E44CC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İmza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ve </w:t>
            </w: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Mühür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br/>
              <w:t xml:space="preserve">Sign &amp;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Stamp</w:t>
            </w:r>
          </w:p>
          <w:p w14:paraId="6CD08640" w14:textId="77777777" w:rsidR="00131CE4" w:rsidRPr="00131CE4" w:rsidRDefault="00131CE4" w:rsidP="00131CE4">
            <w:pPr>
              <w:jc w:val="left"/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</w:pPr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*Bu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kısım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başvuran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ile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aynı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ise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doldurulmayacaktır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(this side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would’t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be fill up, If the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the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applicant is the invoice company)</w:t>
            </w:r>
          </w:p>
        </w:tc>
      </w:tr>
    </w:tbl>
    <w:p w14:paraId="24651E84" w14:textId="77777777" w:rsidR="002E44CC" w:rsidRDefault="002E44CC"/>
    <w:p w14:paraId="56506759" w14:textId="77777777" w:rsidR="00A75490" w:rsidRDefault="00A75490"/>
    <w:p w14:paraId="6599A06A" w14:textId="77777777" w:rsidR="003B77F8" w:rsidRPr="00D01EF7" w:rsidRDefault="003438F0" w:rsidP="00491B57">
      <w:pPr>
        <w:rPr>
          <w:b/>
          <w:sz w:val="28"/>
          <w:szCs w:val="28"/>
          <w:u w:val="single"/>
        </w:rPr>
      </w:pPr>
      <w:r w:rsidRPr="00D01EF7">
        <w:rPr>
          <w:b/>
          <w:sz w:val="28"/>
          <w:szCs w:val="28"/>
          <w:u w:val="single"/>
        </w:rPr>
        <w:t xml:space="preserve">ÜRETİCİ </w:t>
      </w:r>
      <w:r w:rsidR="003B77F8" w:rsidRPr="00D01EF7">
        <w:rPr>
          <w:b/>
          <w:sz w:val="28"/>
          <w:szCs w:val="28"/>
          <w:u w:val="single"/>
        </w:rPr>
        <w:t>FİRMANIN ASBEST İÇERMEYEN ÜRÜN BEYANI</w:t>
      </w:r>
    </w:p>
    <w:p w14:paraId="51ABEF9A" w14:textId="77777777" w:rsidR="003B77F8" w:rsidRPr="00D01EF7" w:rsidRDefault="003438F0" w:rsidP="00491B57">
      <w:pPr>
        <w:rPr>
          <w:b/>
          <w:i/>
          <w:sz w:val="28"/>
          <w:szCs w:val="28"/>
          <w:u w:val="single"/>
          <w:lang w:val="en-GB"/>
        </w:rPr>
      </w:pPr>
      <w:r w:rsidRPr="00D01EF7">
        <w:rPr>
          <w:b/>
          <w:i/>
          <w:sz w:val="28"/>
          <w:szCs w:val="28"/>
          <w:u w:val="single"/>
          <w:lang w:val="en-GB"/>
        </w:rPr>
        <w:t xml:space="preserve">MANUFACTURER </w:t>
      </w:r>
      <w:r w:rsidR="003B77F8" w:rsidRPr="00D01EF7">
        <w:rPr>
          <w:b/>
          <w:i/>
          <w:sz w:val="28"/>
          <w:szCs w:val="28"/>
          <w:u w:val="single"/>
          <w:lang w:val="en-GB"/>
        </w:rPr>
        <w:t>COMPANY’S DECLARATION FOR ASBESTOS FREE PRODUCT</w:t>
      </w:r>
    </w:p>
    <w:p w14:paraId="4C13D2C4" w14:textId="77777777" w:rsidR="003B77F8" w:rsidRPr="00D01EF7" w:rsidRDefault="003B77F8" w:rsidP="00D01EF7">
      <w:pPr>
        <w:jc w:val="both"/>
        <w:rPr>
          <w:i/>
          <w:sz w:val="22"/>
          <w:szCs w:val="22"/>
        </w:rPr>
      </w:pPr>
    </w:p>
    <w:p w14:paraId="2F8991A8" w14:textId="77777777" w:rsidR="003B77F8" w:rsidRPr="00D01EF7" w:rsidRDefault="003B77F8" w:rsidP="00CC3FD7">
      <w:pPr>
        <w:autoSpaceDE w:val="0"/>
        <w:autoSpaceDN w:val="0"/>
        <w:adjustRightInd w:val="0"/>
        <w:ind w:left="426"/>
        <w:rPr>
          <w:b/>
          <w:sz w:val="22"/>
          <w:szCs w:val="22"/>
        </w:rPr>
      </w:pPr>
      <w:proofErr w:type="spellStart"/>
      <w:r w:rsidRPr="00D01EF7">
        <w:rPr>
          <w:b/>
          <w:sz w:val="22"/>
          <w:szCs w:val="22"/>
        </w:rPr>
        <w:t>Aşağıdaki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ürünümüz</w:t>
      </w:r>
      <w:proofErr w:type="spellEnd"/>
      <w:r w:rsidRPr="00D01EF7">
        <w:rPr>
          <w:b/>
          <w:sz w:val="22"/>
          <w:szCs w:val="22"/>
        </w:rPr>
        <w:t>/</w:t>
      </w:r>
      <w:proofErr w:type="spellStart"/>
      <w:r w:rsidRPr="00D01EF7">
        <w:rPr>
          <w:b/>
          <w:sz w:val="22"/>
          <w:szCs w:val="22"/>
        </w:rPr>
        <w:t>ürünlerimizin</w:t>
      </w:r>
      <w:proofErr w:type="spellEnd"/>
      <w:r w:rsidRPr="00D01EF7">
        <w:rPr>
          <w:b/>
          <w:sz w:val="22"/>
          <w:szCs w:val="22"/>
        </w:rPr>
        <w:t xml:space="preserve"> ve </w:t>
      </w:r>
      <w:proofErr w:type="spellStart"/>
      <w:r w:rsidRPr="00D01EF7">
        <w:rPr>
          <w:b/>
          <w:sz w:val="22"/>
          <w:szCs w:val="22"/>
        </w:rPr>
        <w:t>yedek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parçalarının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firmamızın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tedarikçilerinden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temin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dahil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olmak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üzere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asbest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içermediğini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beyan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ederiz</w:t>
      </w:r>
      <w:proofErr w:type="spellEnd"/>
      <w:r w:rsidRPr="00D01EF7">
        <w:rPr>
          <w:b/>
          <w:sz w:val="22"/>
          <w:szCs w:val="22"/>
        </w:rPr>
        <w:t>:</w:t>
      </w:r>
    </w:p>
    <w:p w14:paraId="4BA59573" w14:textId="77777777" w:rsidR="003B77F8" w:rsidRPr="00D01EF7" w:rsidRDefault="003B77F8" w:rsidP="00CC3FD7">
      <w:pPr>
        <w:autoSpaceDE w:val="0"/>
        <w:autoSpaceDN w:val="0"/>
        <w:adjustRightInd w:val="0"/>
        <w:ind w:left="426"/>
        <w:rPr>
          <w:sz w:val="22"/>
          <w:szCs w:val="22"/>
          <w:lang w:val="en-GB"/>
        </w:rPr>
      </w:pPr>
      <w:r w:rsidRPr="00D01EF7">
        <w:rPr>
          <w:sz w:val="22"/>
          <w:szCs w:val="22"/>
          <w:lang w:val="en-GB"/>
        </w:rPr>
        <w:t>Hereby declares that asbestos is not contained the following product(s) including spare parts and supplies:</w:t>
      </w:r>
    </w:p>
    <w:p w14:paraId="2A633831" w14:textId="77777777" w:rsidR="003B77F8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3B6F7A5B" w14:textId="77777777" w:rsidR="00CC3FD7" w:rsidRPr="00D01EF7" w:rsidRDefault="00CC3FD7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3EB5C4A2" w14:textId="77777777" w:rsidR="00D01EF7" w:rsidRPr="00D01EF7" w:rsidRDefault="00D01EF7" w:rsidP="00D01EF7">
      <w:pPr>
        <w:autoSpaceDE w:val="0"/>
        <w:autoSpaceDN w:val="0"/>
        <w:adjustRightInd w:val="0"/>
        <w:ind w:left="426"/>
        <w:rPr>
          <w:sz w:val="22"/>
          <w:szCs w:val="22"/>
        </w:rPr>
      </w:pPr>
      <w:r w:rsidRPr="00D01EF7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5E4550F1" w14:textId="77777777" w:rsidR="00D01EF7" w:rsidRPr="00D01EF7" w:rsidRDefault="00D01EF7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243F2271" w14:textId="77777777" w:rsidR="00D01EF7" w:rsidRPr="00D01EF7" w:rsidRDefault="00D01EF7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25190A51" w14:textId="77777777" w:rsidR="003B77F8" w:rsidRPr="00D01EF7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  <w:r w:rsidRPr="00D01EF7">
        <w:rPr>
          <w:sz w:val="22"/>
          <w:szCs w:val="22"/>
        </w:rPr>
        <w:t xml:space="preserve"> ............................ </w:t>
      </w:r>
      <w:proofErr w:type="spellStart"/>
      <w:r w:rsidRPr="00D01EF7">
        <w:rPr>
          <w:b/>
          <w:sz w:val="22"/>
          <w:szCs w:val="22"/>
        </w:rPr>
        <w:t>tarihinden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bu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yana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imal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>,</w:t>
      </w:r>
    </w:p>
    <w:p w14:paraId="4CAD80EB" w14:textId="77777777" w:rsidR="003B77F8" w:rsidRPr="00D01EF7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  <w:r w:rsidRPr="00D01EF7">
        <w:rPr>
          <w:sz w:val="22"/>
          <w:szCs w:val="22"/>
          <w:lang w:val="en-GB"/>
        </w:rPr>
        <w:t>manufactured on or after.............................................</w:t>
      </w:r>
      <w:r w:rsidRPr="00D01EF7">
        <w:rPr>
          <w:sz w:val="22"/>
          <w:szCs w:val="22"/>
        </w:rPr>
        <w:t xml:space="preserve"> </w:t>
      </w:r>
    </w:p>
    <w:p w14:paraId="373799C1" w14:textId="77777777" w:rsidR="003B77F8" w:rsidRPr="00D01EF7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6B12478B" w14:textId="77777777" w:rsidR="003B77F8" w:rsidRPr="00131CE4" w:rsidRDefault="003B77F8" w:rsidP="003B77F8">
      <w:pPr>
        <w:autoSpaceDE w:val="0"/>
        <w:autoSpaceDN w:val="0"/>
        <w:adjustRightInd w:val="0"/>
        <w:ind w:left="426"/>
        <w:jc w:val="left"/>
        <w:rPr>
          <w:b/>
          <w:sz w:val="22"/>
          <w:szCs w:val="22"/>
          <w:lang w:val="sv-SE"/>
        </w:rPr>
      </w:pPr>
      <w:r w:rsidRPr="00131CE4">
        <w:rPr>
          <w:sz w:val="22"/>
          <w:szCs w:val="22"/>
          <w:lang w:val="sv-SE"/>
        </w:rPr>
        <w:t xml:space="preserve">............................. </w:t>
      </w:r>
      <w:r w:rsidRPr="00131CE4">
        <w:rPr>
          <w:b/>
          <w:sz w:val="22"/>
          <w:szCs w:val="22"/>
          <w:lang w:val="sv-SE"/>
        </w:rPr>
        <w:t>tarihinden bu yana teslim edilenler.</w:t>
      </w:r>
    </w:p>
    <w:p w14:paraId="374F95CF" w14:textId="77777777" w:rsidR="003B77F8" w:rsidRPr="00131CE4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  <w:lang w:val="sv-SE"/>
        </w:rPr>
      </w:pPr>
    </w:p>
    <w:p w14:paraId="0332F8D9" w14:textId="77777777" w:rsidR="003B77F8" w:rsidRPr="00D01EF7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  <w:lang w:val="en-GB"/>
        </w:rPr>
      </w:pPr>
      <w:r w:rsidRPr="00D01EF7">
        <w:rPr>
          <w:sz w:val="22"/>
          <w:szCs w:val="22"/>
          <w:lang w:val="en-GB"/>
        </w:rPr>
        <w:t>delivered on ........................</w:t>
      </w:r>
    </w:p>
    <w:p w14:paraId="55815DB8" w14:textId="77777777" w:rsidR="003B77F8" w:rsidRDefault="003B77F8" w:rsidP="003B77F8">
      <w:pPr>
        <w:autoSpaceDE w:val="0"/>
        <w:autoSpaceDN w:val="0"/>
        <w:adjustRightInd w:val="0"/>
        <w:ind w:left="426"/>
        <w:jc w:val="left"/>
        <w:rPr>
          <w:b/>
          <w:sz w:val="24"/>
          <w:szCs w:val="24"/>
        </w:rPr>
      </w:pPr>
    </w:p>
    <w:p w14:paraId="5EF54139" w14:textId="77777777" w:rsidR="003B77F8" w:rsidRPr="005E6BBC" w:rsidRDefault="003B77F8" w:rsidP="003B77F8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 xml:space="preserve">Date/ </w:t>
      </w:r>
      <w:proofErr w:type="spellStart"/>
      <w:r w:rsidRPr="005E6BBC">
        <w:rPr>
          <w:i/>
          <w:sz w:val="22"/>
          <w:szCs w:val="22"/>
        </w:rPr>
        <w:t>Tarih</w:t>
      </w:r>
      <w:proofErr w:type="spellEnd"/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 w:rsidR="001863B4">
        <w:rPr>
          <w:b/>
          <w:sz w:val="22"/>
          <w:szCs w:val="22"/>
        </w:rPr>
        <w:tab/>
      </w:r>
      <w:r w:rsidR="001863B4">
        <w:rPr>
          <w:b/>
          <w:sz w:val="22"/>
          <w:szCs w:val="22"/>
        </w:rPr>
        <w:tab/>
      </w:r>
      <w:r w:rsidR="001863B4" w:rsidRPr="00F706A2">
        <w:rPr>
          <w:b/>
          <w:sz w:val="22"/>
          <w:szCs w:val="22"/>
        </w:rPr>
        <w:t>Company stamp and signature</w:t>
      </w:r>
    </w:p>
    <w:p w14:paraId="01D40F56" w14:textId="77777777" w:rsidR="003B77F8" w:rsidRPr="00131CE4" w:rsidRDefault="003B77F8" w:rsidP="003B77F8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  <w:lang w:val="de-DE"/>
        </w:rPr>
      </w:pPr>
      <w:r w:rsidRPr="00131CE4">
        <w:rPr>
          <w:b/>
          <w:sz w:val="22"/>
          <w:szCs w:val="22"/>
          <w:lang w:val="de-DE"/>
        </w:rPr>
        <w:t xml:space="preserve">Company/ </w:t>
      </w:r>
      <w:r w:rsidRPr="00131CE4">
        <w:rPr>
          <w:i/>
          <w:sz w:val="22"/>
          <w:szCs w:val="22"/>
          <w:lang w:val="de-DE"/>
        </w:rPr>
        <w:t>Firma</w:t>
      </w:r>
      <w:r w:rsidRPr="00131CE4">
        <w:rPr>
          <w:b/>
          <w:sz w:val="22"/>
          <w:szCs w:val="22"/>
          <w:lang w:val="de-DE"/>
        </w:rPr>
        <w:tab/>
        <w:t>:</w:t>
      </w:r>
      <w:r w:rsidR="001863B4" w:rsidRPr="00131CE4">
        <w:rPr>
          <w:b/>
          <w:sz w:val="22"/>
          <w:szCs w:val="22"/>
          <w:lang w:val="de-DE"/>
        </w:rPr>
        <w:tab/>
      </w:r>
      <w:r w:rsidR="001863B4" w:rsidRPr="00131CE4">
        <w:rPr>
          <w:b/>
          <w:sz w:val="22"/>
          <w:szCs w:val="22"/>
          <w:lang w:val="de-DE"/>
        </w:rPr>
        <w:tab/>
        <w:t xml:space="preserve">      </w:t>
      </w:r>
      <w:r w:rsidR="001863B4" w:rsidRPr="00131CE4">
        <w:rPr>
          <w:i/>
          <w:sz w:val="22"/>
          <w:szCs w:val="22"/>
          <w:lang w:val="de-DE"/>
        </w:rPr>
        <w:t>Firma kaşesi ve imza</w:t>
      </w:r>
    </w:p>
    <w:p w14:paraId="3F5D11BC" w14:textId="77777777" w:rsidR="003B77F8" w:rsidRPr="005E6BBC" w:rsidRDefault="003B77F8" w:rsidP="003B77F8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131CE4">
        <w:rPr>
          <w:b/>
          <w:sz w:val="22"/>
          <w:szCs w:val="22"/>
          <w:lang w:val="de-DE"/>
        </w:rPr>
        <w:tab/>
      </w:r>
      <w:r w:rsidRPr="005E6BBC">
        <w:rPr>
          <w:b/>
          <w:sz w:val="22"/>
          <w:szCs w:val="22"/>
        </w:rPr>
        <w:t xml:space="preserve">Authorized person/ </w:t>
      </w:r>
      <w:r w:rsidRPr="005E6BBC">
        <w:rPr>
          <w:i/>
          <w:sz w:val="22"/>
          <w:szCs w:val="22"/>
        </w:rPr>
        <w:t xml:space="preserve">Firma </w:t>
      </w:r>
      <w:proofErr w:type="spellStart"/>
      <w:r w:rsidRPr="005E6BBC">
        <w:rPr>
          <w:i/>
          <w:sz w:val="22"/>
          <w:szCs w:val="22"/>
        </w:rPr>
        <w:t>Yetkilisi</w:t>
      </w:r>
      <w:proofErr w:type="spellEnd"/>
      <w:r w:rsidRPr="005E6BBC">
        <w:rPr>
          <w:b/>
          <w:sz w:val="22"/>
          <w:szCs w:val="22"/>
        </w:rPr>
        <w:tab/>
        <w:t>:</w:t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</w:p>
    <w:p w14:paraId="707E3BAD" w14:textId="77777777" w:rsidR="003B77F8" w:rsidRDefault="003B77F8" w:rsidP="00CC3FD7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ab/>
        <w:t xml:space="preserve">Title/ </w:t>
      </w:r>
      <w:proofErr w:type="spellStart"/>
      <w:r w:rsidRPr="005E6BBC">
        <w:rPr>
          <w:i/>
          <w:sz w:val="22"/>
          <w:szCs w:val="22"/>
        </w:rPr>
        <w:t>Görevi</w:t>
      </w:r>
      <w:proofErr w:type="spellEnd"/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 xml:space="preserve">                                                                 </w:t>
      </w:r>
    </w:p>
    <w:p w14:paraId="35C45FA6" w14:textId="77777777" w:rsidR="003B77F8" w:rsidRPr="00F706A2" w:rsidRDefault="003B77F8" w:rsidP="00CC3FD7">
      <w:pPr>
        <w:tabs>
          <w:tab w:val="left" w:pos="142"/>
          <w:tab w:val="left" w:pos="720"/>
          <w:tab w:val="left" w:pos="1100"/>
          <w:tab w:val="left" w:pos="1440"/>
          <w:tab w:val="left" w:pos="1985"/>
          <w:tab w:val="left" w:pos="3544"/>
          <w:tab w:val="left" w:pos="5220"/>
          <w:tab w:val="left" w:pos="6480"/>
          <w:tab w:val="left" w:pos="7023"/>
          <w:tab w:val="left" w:pos="7920"/>
        </w:tabs>
        <w:ind w:right="-2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</w:t>
      </w:r>
    </w:p>
    <w:sectPr w:rsidR="003B77F8" w:rsidRPr="00F706A2" w:rsidSect="00472E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36" w:right="707" w:bottom="624" w:left="1276" w:header="284" w:footer="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205F" w14:textId="77777777" w:rsidR="002137CB" w:rsidRDefault="002137CB">
      <w:r>
        <w:separator/>
      </w:r>
    </w:p>
  </w:endnote>
  <w:endnote w:type="continuationSeparator" w:id="0">
    <w:p w14:paraId="453BA64E" w14:textId="77777777" w:rsidR="002137CB" w:rsidRDefault="0021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EC29" w14:textId="77777777" w:rsidR="003162EE" w:rsidRDefault="00316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6881" w14:textId="3FC9A155" w:rsidR="00F96E05" w:rsidRPr="00D22828" w:rsidRDefault="00F96E05" w:rsidP="00D22828">
    <w:pPr>
      <w:pStyle w:val="Footer"/>
      <w:tabs>
        <w:tab w:val="clear" w:pos="4536"/>
      </w:tabs>
    </w:pPr>
    <w:r w:rsidRPr="00D22828">
      <w:t>For</w:t>
    </w:r>
    <w:r w:rsidR="00A56D34" w:rsidRPr="00D22828">
      <w:t xml:space="preserve">m No: </w:t>
    </w:r>
    <w:r w:rsidR="000A7CFE" w:rsidRPr="00D22828">
      <w:t>OT130-0</w:t>
    </w:r>
    <w:r w:rsidR="003162EE">
      <w:t>6</w:t>
    </w:r>
    <w:r w:rsidRPr="00D22828">
      <w:t xml:space="preserve">/ </w:t>
    </w:r>
    <w:r w:rsidR="003162EE">
      <w:rPr>
        <w:i/>
      </w:rPr>
      <w:t>25</w:t>
    </w:r>
    <w:r w:rsidR="002906CF" w:rsidRPr="002906CF">
      <w:rPr>
        <w:i/>
        <w:vertAlign w:val="superscript"/>
      </w:rPr>
      <w:t>th</w:t>
    </w:r>
    <w:r w:rsidR="002906CF">
      <w:rPr>
        <w:i/>
      </w:rPr>
      <w:t xml:space="preserve"> </w:t>
    </w:r>
    <w:r w:rsidR="003162EE">
      <w:rPr>
        <w:i/>
      </w:rPr>
      <w:t>November</w:t>
    </w:r>
    <w:r w:rsidR="002906CF">
      <w:rPr>
        <w:i/>
      </w:rPr>
      <w:t xml:space="preserve"> 20</w:t>
    </w:r>
    <w:r w:rsidR="003162EE">
      <w:rPr>
        <w:i/>
      </w:rPr>
      <w:t>21</w:t>
    </w:r>
    <w:r w:rsidRPr="00D22828">
      <w:tab/>
      <w:t xml:space="preserve">Page </w:t>
    </w:r>
    <w:r w:rsidR="00E0311F" w:rsidRPr="00D22828">
      <w:rPr>
        <w:b/>
      </w:rPr>
      <w:fldChar w:fldCharType="begin"/>
    </w:r>
    <w:r w:rsidRPr="00D22828">
      <w:rPr>
        <w:b/>
      </w:rPr>
      <w:instrText xml:space="preserve"> PAGE </w:instrText>
    </w:r>
    <w:r w:rsidR="00E0311F" w:rsidRPr="00D22828">
      <w:rPr>
        <w:b/>
      </w:rPr>
      <w:fldChar w:fldCharType="separate"/>
    </w:r>
    <w:r w:rsidR="00A83A3F">
      <w:rPr>
        <w:b/>
        <w:noProof/>
      </w:rPr>
      <w:t>2</w:t>
    </w:r>
    <w:r w:rsidR="00E0311F" w:rsidRPr="00D22828">
      <w:rPr>
        <w:b/>
      </w:rPr>
      <w:fldChar w:fldCharType="end"/>
    </w:r>
    <w:r w:rsidRPr="00D22828">
      <w:t xml:space="preserve"> of </w:t>
    </w:r>
    <w:r w:rsidR="00E0311F" w:rsidRPr="00D22828">
      <w:rPr>
        <w:b/>
      </w:rPr>
      <w:fldChar w:fldCharType="begin"/>
    </w:r>
    <w:r w:rsidRPr="00D22828">
      <w:rPr>
        <w:b/>
      </w:rPr>
      <w:instrText xml:space="preserve"> NUMPAGES  </w:instrText>
    </w:r>
    <w:r w:rsidR="00E0311F" w:rsidRPr="00D22828">
      <w:rPr>
        <w:b/>
      </w:rPr>
      <w:fldChar w:fldCharType="separate"/>
    </w:r>
    <w:r w:rsidR="00A83A3F">
      <w:rPr>
        <w:b/>
        <w:noProof/>
      </w:rPr>
      <w:t>2</w:t>
    </w:r>
    <w:r w:rsidR="00E0311F" w:rsidRPr="00D22828">
      <w:rPr>
        <w:b/>
      </w:rPr>
      <w:fldChar w:fldCharType="end"/>
    </w:r>
  </w:p>
  <w:p w14:paraId="14C9138D" w14:textId="77777777" w:rsidR="00F96E05" w:rsidRPr="00D22828" w:rsidRDefault="00F96E05" w:rsidP="00D22828">
    <w:pPr>
      <w:pStyle w:val="Footer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C05E" w14:textId="77777777" w:rsidR="003162EE" w:rsidRDefault="00316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59B8" w14:textId="77777777" w:rsidR="002137CB" w:rsidRDefault="002137CB">
      <w:r>
        <w:separator/>
      </w:r>
    </w:p>
  </w:footnote>
  <w:footnote w:type="continuationSeparator" w:id="0">
    <w:p w14:paraId="62CBE2B3" w14:textId="77777777" w:rsidR="002137CB" w:rsidRDefault="0021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25B6" w14:textId="77777777" w:rsidR="003162EE" w:rsidRDefault="00316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80D0" w14:textId="77777777" w:rsidR="003162EE" w:rsidRDefault="00316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A391" w14:textId="77777777" w:rsidR="003162EE" w:rsidRDefault="00316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FEF"/>
    <w:multiLevelType w:val="multilevel"/>
    <w:tmpl w:val="7410190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123BB"/>
    <w:multiLevelType w:val="multilevel"/>
    <w:tmpl w:val="D2A0C9F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35205"/>
    <w:multiLevelType w:val="multilevel"/>
    <w:tmpl w:val="7D80F85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8"/>
    <w:rsid w:val="00004610"/>
    <w:rsid w:val="00007AD5"/>
    <w:rsid w:val="00014A34"/>
    <w:rsid w:val="00021FD6"/>
    <w:rsid w:val="00032E5A"/>
    <w:rsid w:val="000338C9"/>
    <w:rsid w:val="000452A0"/>
    <w:rsid w:val="000547F1"/>
    <w:rsid w:val="000764FD"/>
    <w:rsid w:val="000776DD"/>
    <w:rsid w:val="00077778"/>
    <w:rsid w:val="000878CB"/>
    <w:rsid w:val="00091975"/>
    <w:rsid w:val="000965BE"/>
    <w:rsid w:val="000A7CFE"/>
    <w:rsid w:val="000B103C"/>
    <w:rsid w:val="000B15D9"/>
    <w:rsid w:val="000C32BE"/>
    <w:rsid w:val="000C708D"/>
    <w:rsid w:val="000D1F62"/>
    <w:rsid w:val="000D51E7"/>
    <w:rsid w:val="000E0933"/>
    <w:rsid w:val="000F4B16"/>
    <w:rsid w:val="000F5C5B"/>
    <w:rsid w:val="00106C6C"/>
    <w:rsid w:val="00115012"/>
    <w:rsid w:val="00121D0F"/>
    <w:rsid w:val="00131CE4"/>
    <w:rsid w:val="00132630"/>
    <w:rsid w:val="001337A7"/>
    <w:rsid w:val="00140554"/>
    <w:rsid w:val="0015106E"/>
    <w:rsid w:val="00157749"/>
    <w:rsid w:val="00164F56"/>
    <w:rsid w:val="00164FAE"/>
    <w:rsid w:val="001663F6"/>
    <w:rsid w:val="0016705C"/>
    <w:rsid w:val="00185DBF"/>
    <w:rsid w:val="001863B4"/>
    <w:rsid w:val="00190968"/>
    <w:rsid w:val="0019421D"/>
    <w:rsid w:val="001A0B59"/>
    <w:rsid w:val="001B3D52"/>
    <w:rsid w:val="001E7964"/>
    <w:rsid w:val="001F030A"/>
    <w:rsid w:val="001F479E"/>
    <w:rsid w:val="001F77C5"/>
    <w:rsid w:val="0020105E"/>
    <w:rsid w:val="00201107"/>
    <w:rsid w:val="00212F02"/>
    <w:rsid w:val="002137CB"/>
    <w:rsid w:val="002421D6"/>
    <w:rsid w:val="00242748"/>
    <w:rsid w:val="00262FC0"/>
    <w:rsid w:val="00272FB4"/>
    <w:rsid w:val="00275029"/>
    <w:rsid w:val="002756C7"/>
    <w:rsid w:val="002906CF"/>
    <w:rsid w:val="00293E95"/>
    <w:rsid w:val="00295350"/>
    <w:rsid w:val="002B1F45"/>
    <w:rsid w:val="002C0CFB"/>
    <w:rsid w:val="002D045C"/>
    <w:rsid w:val="002D04A5"/>
    <w:rsid w:val="002E44CC"/>
    <w:rsid w:val="00304B3D"/>
    <w:rsid w:val="00304BA5"/>
    <w:rsid w:val="00305D25"/>
    <w:rsid w:val="00305E9E"/>
    <w:rsid w:val="003162EE"/>
    <w:rsid w:val="00321DC4"/>
    <w:rsid w:val="0032551A"/>
    <w:rsid w:val="003424C7"/>
    <w:rsid w:val="00342E79"/>
    <w:rsid w:val="003438F0"/>
    <w:rsid w:val="00345D5B"/>
    <w:rsid w:val="003468B8"/>
    <w:rsid w:val="0034727A"/>
    <w:rsid w:val="00347424"/>
    <w:rsid w:val="003546E4"/>
    <w:rsid w:val="00355682"/>
    <w:rsid w:val="00375B8D"/>
    <w:rsid w:val="003765A4"/>
    <w:rsid w:val="003846B1"/>
    <w:rsid w:val="00393C8B"/>
    <w:rsid w:val="0039675D"/>
    <w:rsid w:val="003A248D"/>
    <w:rsid w:val="003A3B70"/>
    <w:rsid w:val="003B0F61"/>
    <w:rsid w:val="003B77F8"/>
    <w:rsid w:val="003C5850"/>
    <w:rsid w:val="003D4116"/>
    <w:rsid w:val="003E3380"/>
    <w:rsid w:val="00412009"/>
    <w:rsid w:val="00472E7A"/>
    <w:rsid w:val="004840A1"/>
    <w:rsid w:val="00490C60"/>
    <w:rsid w:val="0049177F"/>
    <w:rsid w:val="00491B57"/>
    <w:rsid w:val="004959E2"/>
    <w:rsid w:val="004A2F57"/>
    <w:rsid w:val="004B26DB"/>
    <w:rsid w:val="004C0267"/>
    <w:rsid w:val="004D15EE"/>
    <w:rsid w:val="004D6C9C"/>
    <w:rsid w:val="004E2439"/>
    <w:rsid w:val="004F200D"/>
    <w:rsid w:val="005044B9"/>
    <w:rsid w:val="00505E3E"/>
    <w:rsid w:val="00507B43"/>
    <w:rsid w:val="0051318C"/>
    <w:rsid w:val="005510CF"/>
    <w:rsid w:val="00554D48"/>
    <w:rsid w:val="00554FD8"/>
    <w:rsid w:val="00587EBB"/>
    <w:rsid w:val="00590ACB"/>
    <w:rsid w:val="005975AE"/>
    <w:rsid w:val="005D29CE"/>
    <w:rsid w:val="005E2DF0"/>
    <w:rsid w:val="00600561"/>
    <w:rsid w:val="006024A7"/>
    <w:rsid w:val="00611BBE"/>
    <w:rsid w:val="006148E4"/>
    <w:rsid w:val="00623B33"/>
    <w:rsid w:val="00625DAB"/>
    <w:rsid w:val="006273EC"/>
    <w:rsid w:val="006318D3"/>
    <w:rsid w:val="006512A2"/>
    <w:rsid w:val="0066611E"/>
    <w:rsid w:val="006906B4"/>
    <w:rsid w:val="006912D2"/>
    <w:rsid w:val="00692F8E"/>
    <w:rsid w:val="006A23EA"/>
    <w:rsid w:val="006A5909"/>
    <w:rsid w:val="006A7886"/>
    <w:rsid w:val="006A7FEF"/>
    <w:rsid w:val="006D4788"/>
    <w:rsid w:val="006E0185"/>
    <w:rsid w:val="00700F03"/>
    <w:rsid w:val="00706356"/>
    <w:rsid w:val="00706610"/>
    <w:rsid w:val="00711D24"/>
    <w:rsid w:val="00714A61"/>
    <w:rsid w:val="0072685D"/>
    <w:rsid w:val="00740EB5"/>
    <w:rsid w:val="00742076"/>
    <w:rsid w:val="00745673"/>
    <w:rsid w:val="00750537"/>
    <w:rsid w:val="007506BC"/>
    <w:rsid w:val="0076544D"/>
    <w:rsid w:val="0077021B"/>
    <w:rsid w:val="0077128D"/>
    <w:rsid w:val="007713D9"/>
    <w:rsid w:val="00774FBF"/>
    <w:rsid w:val="00781B7D"/>
    <w:rsid w:val="007A2A8D"/>
    <w:rsid w:val="007A5E36"/>
    <w:rsid w:val="007A6EAA"/>
    <w:rsid w:val="007B2F86"/>
    <w:rsid w:val="007B39CA"/>
    <w:rsid w:val="007D78AF"/>
    <w:rsid w:val="007F305D"/>
    <w:rsid w:val="007F3686"/>
    <w:rsid w:val="007F6797"/>
    <w:rsid w:val="00802959"/>
    <w:rsid w:val="00804E0B"/>
    <w:rsid w:val="00817D9E"/>
    <w:rsid w:val="00841567"/>
    <w:rsid w:val="008501B0"/>
    <w:rsid w:val="00854D8B"/>
    <w:rsid w:val="00857E56"/>
    <w:rsid w:val="008738C6"/>
    <w:rsid w:val="0087542F"/>
    <w:rsid w:val="008774BC"/>
    <w:rsid w:val="0088599B"/>
    <w:rsid w:val="008908A5"/>
    <w:rsid w:val="00895D81"/>
    <w:rsid w:val="008B0275"/>
    <w:rsid w:val="008B3E75"/>
    <w:rsid w:val="008C0FC1"/>
    <w:rsid w:val="008D7FAD"/>
    <w:rsid w:val="008E4F94"/>
    <w:rsid w:val="00906033"/>
    <w:rsid w:val="0092699E"/>
    <w:rsid w:val="00927AF7"/>
    <w:rsid w:val="00932D7E"/>
    <w:rsid w:val="0093572A"/>
    <w:rsid w:val="00936A13"/>
    <w:rsid w:val="00943678"/>
    <w:rsid w:val="00947D5A"/>
    <w:rsid w:val="0097374D"/>
    <w:rsid w:val="00976371"/>
    <w:rsid w:val="00977C6B"/>
    <w:rsid w:val="00981BF8"/>
    <w:rsid w:val="0099584D"/>
    <w:rsid w:val="009A41C8"/>
    <w:rsid w:val="009A6112"/>
    <w:rsid w:val="009B0B27"/>
    <w:rsid w:val="009B2E5E"/>
    <w:rsid w:val="009B594F"/>
    <w:rsid w:val="009C1191"/>
    <w:rsid w:val="009C794A"/>
    <w:rsid w:val="009D4E0B"/>
    <w:rsid w:val="009D6342"/>
    <w:rsid w:val="009D78D6"/>
    <w:rsid w:val="009E30B2"/>
    <w:rsid w:val="009F6AB2"/>
    <w:rsid w:val="00A062E5"/>
    <w:rsid w:val="00A12626"/>
    <w:rsid w:val="00A2730C"/>
    <w:rsid w:val="00A3120E"/>
    <w:rsid w:val="00A3394A"/>
    <w:rsid w:val="00A34949"/>
    <w:rsid w:val="00A520C5"/>
    <w:rsid w:val="00A521B4"/>
    <w:rsid w:val="00A55952"/>
    <w:rsid w:val="00A56D34"/>
    <w:rsid w:val="00A6119D"/>
    <w:rsid w:val="00A64879"/>
    <w:rsid w:val="00A731EF"/>
    <w:rsid w:val="00A75490"/>
    <w:rsid w:val="00A80559"/>
    <w:rsid w:val="00A8336E"/>
    <w:rsid w:val="00A83A3F"/>
    <w:rsid w:val="00A94115"/>
    <w:rsid w:val="00AB227C"/>
    <w:rsid w:val="00AC7DE4"/>
    <w:rsid w:val="00AE0455"/>
    <w:rsid w:val="00AE3206"/>
    <w:rsid w:val="00AF6546"/>
    <w:rsid w:val="00B015AF"/>
    <w:rsid w:val="00B12AFC"/>
    <w:rsid w:val="00B16C40"/>
    <w:rsid w:val="00B22FF5"/>
    <w:rsid w:val="00B23638"/>
    <w:rsid w:val="00B33581"/>
    <w:rsid w:val="00B811A6"/>
    <w:rsid w:val="00B85062"/>
    <w:rsid w:val="00BA3001"/>
    <w:rsid w:val="00BA4CC2"/>
    <w:rsid w:val="00BB107E"/>
    <w:rsid w:val="00BC2644"/>
    <w:rsid w:val="00BC35C2"/>
    <w:rsid w:val="00BC3B8E"/>
    <w:rsid w:val="00BC7BA8"/>
    <w:rsid w:val="00BD19DB"/>
    <w:rsid w:val="00BE5281"/>
    <w:rsid w:val="00BF37AB"/>
    <w:rsid w:val="00C023A4"/>
    <w:rsid w:val="00C11EB6"/>
    <w:rsid w:val="00C214BC"/>
    <w:rsid w:val="00C33039"/>
    <w:rsid w:val="00C35382"/>
    <w:rsid w:val="00C36720"/>
    <w:rsid w:val="00C37E89"/>
    <w:rsid w:val="00C73EE6"/>
    <w:rsid w:val="00CA5E28"/>
    <w:rsid w:val="00CA60E4"/>
    <w:rsid w:val="00CB7416"/>
    <w:rsid w:val="00CC3FD7"/>
    <w:rsid w:val="00CC63CD"/>
    <w:rsid w:val="00CD55C7"/>
    <w:rsid w:val="00CE077D"/>
    <w:rsid w:val="00CF5CCB"/>
    <w:rsid w:val="00D002AA"/>
    <w:rsid w:val="00D01EF7"/>
    <w:rsid w:val="00D060D2"/>
    <w:rsid w:val="00D15F33"/>
    <w:rsid w:val="00D176FF"/>
    <w:rsid w:val="00D21763"/>
    <w:rsid w:val="00D22828"/>
    <w:rsid w:val="00D27CA1"/>
    <w:rsid w:val="00D541B0"/>
    <w:rsid w:val="00D558E1"/>
    <w:rsid w:val="00D61088"/>
    <w:rsid w:val="00D618D3"/>
    <w:rsid w:val="00D629D9"/>
    <w:rsid w:val="00D75E5E"/>
    <w:rsid w:val="00D836FD"/>
    <w:rsid w:val="00D8550E"/>
    <w:rsid w:val="00D87AA5"/>
    <w:rsid w:val="00DA1F22"/>
    <w:rsid w:val="00DB5237"/>
    <w:rsid w:val="00DC1E3B"/>
    <w:rsid w:val="00DC51F1"/>
    <w:rsid w:val="00DC7798"/>
    <w:rsid w:val="00DC7CB8"/>
    <w:rsid w:val="00DD16A2"/>
    <w:rsid w:val="00DD4776"/>
    <w:rsid w:val="00DE49A2"/>
    <w:rsid w:val="00DE6877"/>
    <w:rsid w:val="00DE7F30"/>
    <w:rsid w:val="00E0258A"/>
    <w:rsid w:val="00E0311F"/>
    <w:rsid w:val="00E03911"/>
    <w:rsid w:val="00E05F11"/>
    <w:rsid w:val="00E21C83"/>
    <w:rsid w:val="00E23FAD"/>
    <w:rsid w:val="00E25FA7"/>
    <w:rsid w:val="00E307CB"/>
    <w:rsid w:val="00E420E1"/>
    <w:rsid w:val="00E45866"/>
    <w:rsid w:val="00E52F74"/>
    <w:rsid w:val="00E6443F"/>
    <w:rsid w:val="00E878CD"/>
    <w:rsid w:val="00E924F2"/>
    <w:rsid w:val="00E93AAB"/>
    <w:rsid w:val="00EA51F6"/>
    <w:rsid w:val="00EC2886"/>
    <w:rsid w:val="00EC645C"/>
    <w:rsid w:val="00EE4859"/>
    <w:rsid w:val="00EF2DE5"/>
    <w:rsid w:val="00F07D34"/>
    <w:rsid w:val="00F10116"/>
    <w:rsid w:val="00F13C25"/>
    <w:rsid w:val="00F23357"/>
    <w:rsid w:val="00F23F75"/>
    <w:rsid w:val="00F30DD1"/>
    <w:rsid w:val="00F322F9"/>
    <w:rsid w:val="00F35AC9"/>
    <w:rsid w:val="00F4302B"/>
    <w:rsid w:val="00F54438"/>
    <w:rsid w:val="00F57D79"/>
    <w:rsid w:val="00F71DD2"/>
    <w:rsid w:val="00F7203D"/>
    <w:rsid w:val="00F737E1"/>
    <w:rsid w:val="00F9046D"/>
    <w:rsid w:val="00F96E05"/>
    <w:rsid w:val="00FB2542"/>
    <w:rsid w:val="00FB4AAE"/>
    <w:rsid w:val="00FB7DFD"/>
    <w:rsid w:val="00FC7E89"/>
    <w:rsid w:val="00FD2FF4"/>
    <w:rsid w:val="00FD355F"/>
    <w:rsid w:val="00FD6164"/>
    <w:rsid w:val="00FE7EA2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0C1453"/>
  <w15:docId w15:val="{C8416D9F-B6ED-45CC-BD59-5AB6CA3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0B"/>
    <w:pPr>
      <w:jc w:val="center"/>
    </w:pPr>
    <w:rPr>
      <w:lang w:val="en-AU" w:eastAsia="en-US"/>
    </w:rPr>
  </w:style>
  <w:style w:type="paragraph" w:styleId="Heading1">
    <w:name w:val="heading 1"/>
    <w:basedOn w:val="Normal"/>
    <w:next w:val="Normal"/>
    <w:qFormat/>
    <w:rsid w:val="00804E0B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04E0B"/>
    <w:pPr>
      <w:keepNext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804E0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04E0B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qFormat/>
    <w:rsid w:val="00804E0B"/>
    <w:pPr>
      <w:keepNext/>
      <w:ind w:left="170"/>
      <w:outlineLvl w:val="8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E0B"/>
    <w:pPr>
      <w:jc w:val="both"/>
    </w:pPr>
    <w:rPr>
      <w:rFonts w:ascii="Arial" w:hAnsi="Arial"/>
      <w:b/>
      <w:sz w:val="22"/>
    </w:rPr>
  </w:style>
  <w:style w:type="paragraph" w:styleId="Header">
    <w:name w:val="header"/>
    <w:basedOn w:val="Normal"/>
    <w:rsid w:val="00804E0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E0B"/>
    <w:pPr>
      <w:tabs>
        <w:tab w:val="center" w:pos="4536"/>
        <w:tab w:val="right" w:pos="9072"/>
      </w:tabs>
    </w:pPr>
  </w:style>
  <w:style w:type="character" w:customStyle="1" w:styleId="hps">
    <w:name w:val="hps"/>
    <w:basedOn w:val="DefaultParagraphFont"/>
    <w:rsid w:val="00490C60"/>
  </w:style>
  <w:style w:type="paragraph" w:customStyle="1" w:styleId="CM1">
    <w:name w:val="CM1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paragraph" w:customStyle="1" w:styleId="CM3">
    <w:name w:val="CM3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character" w:styleId="Hyperlink">
    <w:name w:val="Hyperlink"/>
    <w:basedOn w:val="DefaultParagraphFont"/>
    <w:rsid w:val="00AE320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E2DF0"/>
    <w:rPr>
      <w:lang w:val="en-AU" w:eastAsia="en-US"/>
    </w:rPr>
  </w:style>
  <w:style w:type="character" w:customStyle="1" w:styleId="Gvdemetni2">
    <w:name w:val="Gövde metni (2)_"/>
    <w:basedOn w:val="DefaultParagraphFont"/>
    <w:link w:val="Gvdemetni20"/>
    <w:rsid w:val="00977C6B"/>
    <w:rPr>
      <w:rFonts w:ascii="David" w:eastAsia="David" w:hAnsi="David" w:cs="David"/>
      <w:sz w:val="15"/>
      <w:szCs w:val="15"/>
      <w:shd w:val="clear" w:color="auto" w:fill="FFFFFF"/>
    </w:rPr>
  </w:style>
  <w:style w:type="character" w:customStyle="1" w:styleId="Gvdemetni2MicrosoftSansSerif7pt">
    <w:name w:val="Gövde metni (2) + Microsoft Sans Serif;7 pt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Gvdemetni2MicrosoftSansSerif85pt">
    <w:name w:val="Gövde metni (2) + Microsoft Sans Serif;8.5 pt"/>
    <w:basedOn w:val="Gvdemetni2"/>
    <w:rsid w:val="00977C6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vdemetni2MicrosoftSansSerif">
    <w:name w:val="Gövde metni (2) + Microsoft Sans Serif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Gvdemetni2Arial9ptKaln">
    <w:name w:val="Gövde metni (2) + Arial;9 pt;Kalın"/>
    <w:basedOn w:val="Gvdemetni2"/>
    <w:rsid w:val="00977C6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Gvdemetni20">
    <w:name w:val="Gövde metni (2)"/>
    <w:basedOn w:val="Normal"/>
    <w:link w:val="Gvdemetni2"/>
    <w:rsid w:val="00977C6B"/>
    <w:pPr>
      <w:widowControl w:val="0"/>
      <w:shd w:val="clear" w:color="auto" w:fill="FFFFFF"/>
      <w:spacing w:before="180" w:after="480" w:line="0" w:lineRule="atLeast"/>
      <w:jc w:val="both"/>
    </w:pPr>
    <w:rPr>
      <w:rFonts w:ascii="David" w:eastAsia="David" w:hAnsi="David" w:cs="David"/>
      <w:sz w:val="15"/>
      <w:szCs w:val="15"/>
      <w:lang w:val="tr-TR" w:eastAsia="tr-TR"/>
    </w:rPr>
  </w:style>
  <w:style w:type="character" w:customStyle="1" w:styleId="Gvdemetni2MicrosoftSansSerif14pt">
    <w:name w:val="Gövde metni (2) + Microsoft Sans Serif;14 pt"/>
    <w:basedOn w:val="Gvdemetni2"/>
    <w:rsid w:val="00A754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7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491B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agurbuz\AppData\Roaming\timeout.j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02e_ xmlns="3188b2d0-9c57-458a-8c52-7d222a0d901a" Resolved="true">OT130</_x002e_>
    <MOSS_CERTIFICATE_TEMPLATES_ID xmlns="3188b2d0-9c57-458a-8c52-7d222a0d901a">__bdc000630023004300</MOSS_CERTIFICATE_TEMPLATES_ID>
    <_x002e__x003a__x0020_TYPE xmlns="3188b2d0-9c57-458a-8c52-7d222a0d901a">FORM</_x002e__x003a__x0020_TYPE>
    <_x002e__x003a__x0020_GRUP xmlns="3188b2d0-9c57-458a-8c52-7d222a0d901a">Application forms and agreements</_x002e__x003a__x0020_GRUP>
    <_x002e__x003a__x0020_NAME xmlns="3188b2d0-9c57-458a-8c52-7d222a0d901a">Application Form for Material and Product Certification</_x002e__x003a__x0020_NAME>
    <Code_x003a__x0020_Revision_x0020_Date xmlns="4a60ab41-1307-4ad8-bbaa-02628d17b088">25.11.2021</Code_x003a__x0020_Revision_x0020_Date>
    <Code_x003a__x0020_Version xmlns="4a60ab41-1307-4ad8-bbaa-02628d17b088">6</Code_x003a_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D597487F51C4FA3A3ED1BE6AA60B7" ma:contentTypeVersion="71" ma:contentTypeDescription="Create a new document." ma:contentTypeScope="" ma:versionID="63c0eadd45b554aaf0fc584173c08e39">
  <xsd:schema xmlns:xsd="http://www.w3.org/2001/XMLSchema" xmlns:xs="http://www.w3.org/2001/XMLSchema" xmlns:p="http://schemas.microsoft.com/office/2006/metadata/properties" xmlns:ns2="3188b2d0-9c57-458a-8c52-7d222a0d901a" xmlns:ns3="4a60ab41-1307-4ad8-bbaa-02628d17b088" targetNamespace="http://schemas.microsoft.com/office/2006/metadata/properties" ma:root="true" ma:fieldsID="93c91379d85a24bf78654e8830badae9" ns2:_="" ns3:_="">
    <xsd:import namespace="3188b2d0-9c57-458a-8c52-7d222a0d901a"/>
    <xsd:import namespace="4a60ab41-1307-4ad8-bbaa-02628d17b088"/>
    <xsd:element name="properties">
      <xsd:complexType>
        <xsd:sequence>
          <xsd:element name="documentManagement">
            <xsd:complexType>
              <xsd:all>
                <xsd:element ref="ns2:_x002e_" minOccurs="0"/>
                <xsd:element ref="ns2:MOSS_CERTIFICATE_TEMPLATES_ID" minOccurs="0"/>
                <xsd:element ref="ns2:_x002e__x003a__x0020_GRUP" minOccurs="0"/>
                <xsd:element ref="ns2:_x002e__x003a__x0020_NAME" minOccurs="0"/>
                <xsd:element ref="ns2:_x002e__x003a__x0020_TYPE" minOccurs="0"/>
                <xsd:element ref="ns3:Code_x003a__x0020_Revision_x0020_Date" minOccurs="0"/>
                <xsd:element ref="ns3:Code_x003a_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b2d0-9c57-458a-8c52-7d222a0d901a" elementFormDefault="qualified">
    <xsd:import namespace="http://schemas.microsoft.com/office/2006/documentManagement/types"/>
    <xsd:import namespace="http://schemas.microsoft.com/office/infopath/2007/PartnerControls"/>
    <xsd:element name="_x002e_" ma:index="8" nillable="true" ma:displayName="Code" ma:internalName="_x002e_">
      <xsd:complexType>
        <xsd:simpleContent>
          <xsd:extension base="dms:BusinessDataPrimaryField">
            <xsd:attribute name="BdcField" type="xsd:string" fixed="CERTIFICATE_CODE"/>
            <xsd:attribute name="RelatedFieldWssStaticName" type="xsd:string" fixed="MOSS_CERTIFICATE_TEMPLATES_ID"/>
            <xsd:attribute name="SecondaryFieldBdcNames" type="xsd:string" fixed="10%2017%209%209%2012%20GRUP%5FMOSS%20CERTIFICATE%5FNAME%20REV%5FDATE%20DOC%5FTYPE%20DOC%5FVERSION%2013"/>
            <xsd:attribute name="SecondaryFieldsWssStaticNames" type="xsd:string" fixed="26%2026%2038%2026%2026%20%5Fx002e%5F%5Fx003a%5F%5Fx0020%5FGRUP%20%5Fx002e%5F%5Fx003a%5F%5Fx0020%5FNAME%20Code%5Fx003a%5F%5Fx0020%5FRevision%5Fx0020%5FDate%20%5Fx002e%5F%5Fx003a%5F%5Fx0020%5FTYPE%20Code%5Fx003a%5F%5Fx0020%5FVersion%2015"/>
            <xsd:attribute name="SystemInstance" type="xsd:string" fixed="MOSS_CERTIFICATE_TEMPLATES"/>
            <xsd:attribute name="EntityNamespace" type="xsd:string" fixed="NuevoTurkLoydu"/>
            <xsd:attribute name="EntityName" type="xsd:string" fixed="MOSS_CERTIFICATE_TEMPLATES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MOSS_CERTIFICATE_TEMPLATES_ID" ma:index="9" nillable="true" ma:displayName="MOSS_CERTIFICATE_TEMPLATES_ID" ma:hidden="true" ma:internalName="MOSS_CERTIFICATE_TEMPLATES_ID">
      <xsd:complexType>
        <xsd:simpleContent>
          <xsd:extension base="dms:BusinessDataSecondaryField">
            <xsd:attribute name="BdcField" type="xsd:string" fixed="MOSS_CERTIFICATE_TEMPLATES_ID"/>
          </xsd:extension>
        </xsd:simpleContent>
      </xsd:complexType>
    </xsd:element>
    <xsd:element name="_x002e__x003a__x0020_GRUP" ma:index="10" nillable="true" ma:displayName=".: GRUP" ma:internalName="_x002e__x003a__x0020_GRUP">
      <xsd:complexType>
        <xsd:simpleContent>
          <xsd:extension base="dms:BusinessDataSecondaryField">
            <xsd:attribute name="BdcField" type="xsd:string" fixed="GRUP_MOSS"/>
          </xsd:extension>
        </xsd:simpleContent>
      </xsd:complexType>
    </xsd:element>
    <xsd:element name="_x002e__x003a__x0020_NAME" ma:index="11" nillable="true" ma:displayName=".: NAME" ma:internalName="_x002e__x003a__x0020_NAME">
      <xsd:complexType>
        <xsd:simpleContent>
          <xsd:extension base="dms:BusinessDataSecondaryField">
            <xsd:attribute name="BdcField" type="xsd:string" fixed="CERTIFICATE_NAME"/>
          </xsd:extension>
        </xsd:simpleContent>
      </xsd:complexType>
    </xsd:element>
    <xsd:element name="_x002e__x003a__x0020_TYPE" ma:index="12" nillable="true" ma:displayName=".: TYPE" ma:internalName="_x002e__x003a__x0020_TYPE">
      <xsd:complexType>
        <xsd:simpleContent>
          <xsd:extension base="dms:BusinessDataSecondaryField">
            <xsd:attribute name="BdcField" type="xsd:string" fixed="DOC_TYPE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ab41-1307-4ad8-bbaa-02628d17b088" elementFormDefault="qualified">
    <xsd:import namespace="http://schemas.microsoft.com/office/2006/documentManagement/types"/>
    <xsd:import namespace="http://schemas.microsoft.com/office/infopath/2007/PartnerControls"/>
    <xsd:element name="Code_x003a__x0020_Revision_x0020_Date" ma:index="13" nillable="true" ma:displayName="Code: Revision Date" ma:internalName="Code_x003a__x0020_Revision_x0020_Date">
      <xsd:complexType>
        <xsd:simpleContent>
          <xsd:extension base="dms:BusinessDataSecondaryField">
            <xsd:attribute name="BdcField" type="xsd:string" fixed="REV_DATE"/>
          </xsd:extension>
        </xsd:simpleContent>
      </xsd:complexType>
    </xsd:element>
    <xsd:element name="Code_x003a__x0020_Version" ma:index="14" nillable="true" ma:displayName="Code: Version" ma:internalName="Code_x003a__x0020_Version">
      <xsd:complexType>
        <xsd:simpleContent>
          <xsd:extension base="dms:BusinessDataSecondaryField">
            <xsd:attribute name="BdcField" type="xsd:string" fixed="DOC_VERSION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6A28DB-0867-49FA-AB78-4861714ED47F}">
  <ds:schemaRefs>
    <ds:schemaRef ds:uri="http://purl.org/dc/elements/1.1/"/>
    <ds:schemaRef ds:uri="http://schemas.microsoft.com/office/2006/documentManagement/types"/>
    <ds:schemaRef ds:uri="3188b2d0-9c57-458a-8c52-7d222a0d901a"/>
    <ds:schemaRef ds:uri="http://purl.org/dc/terms/"/>
    <ds:schemaRef ds:uri="http://schemas.microsoft.com/office/infopath/2007/PartnerControls"/>
    <ds:schemaRef ds:uri="4a60ab41-1307-4ad8-bbaa-02628d17b08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1ED3CF-7429-498D-AA36-EEE04A397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b2d0-9c57-458a-8c52-7d222a0d901a"/>
    <ds:schemaRef ds:uri="4a60ab41-1307-4ad8-bbaa-02628d17b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51812-9222-486D-92E0-46B78922D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75CDF-CD75-4A4A-987B-B456B43D3F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5135D-F03B-4254-BD23-15DCEE732DA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Başvuru sahibi bilgileri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Bengi Şan</dc:creator>
  <cp:lastModifiedBy>Caner Coşkun</cp:lastModifiedBy>
  <cp:revision>2</cp:revision>
  <cp:lastPrinted>2016-12-20T08:26:00Z</cp:lastPrinted>
  <dcterms:created xsi:type="dcterms:W3CDTF">2022-04-19T12:44:00Z</dcterms:created>
  <dcterms:modified xsi:type="dcterms:W3CDTF">2022-04-19T12:44:00Z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25100.0000000000</vt:lpwstr>
  </property>
  <property fmtid="{D5CDD505-2E9C-101B-9397-08002B2CF9AE}" pid="4" name="ContentTypeId">
    <vt:lpwstr>0x01010058CD597487F51C4FA3A3ED1BE6AA60B7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.: Version">
    <vt:lpwstr>4</vt:lpwstr>
  </property>
  <property fmtid="{D5CDD505-2E9C-101B-9397-08002B2CF9AE}" pid="9" name="new building">
    <vt:bool>false</vt:bool>
  </property>
  <property fmtid="{D5CDD505-2E9C-101B-9397-08002B2CF9AE}" pid="10" name=".: Revision Date">
    <vt:lpwstr>30.12.2016</vt:lpwstr>
  </property>
</Properties>
</file>